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6D85" w:rsidRPr="006A3C58" w:rsidRDefault="00436D85" w:rsidP="00436D85">
      <w:pPr>
        <w:spacing w:line="0" w:lineRule="atLeast"/>
        <w:ind w:right="100"/>
        <w:jc w:val="center"/>
        <w:rPr>
          <w:rFonts w:ascii="Avenir Next LT Pro" w:eastAsia="Times New Roman" w:hAnsi="Avenir Next LT Pro"/>
          <w:b/>
          <w:sz w:val="28"/>
        </w:rPr>
      </w:pPr>
      <w:r w:rsidRPr="006A3C58">
        <w:rPr>
          <w:rFonts w:ascii="Avenir Next LT Pro" w:eastAsia="Times New Roman" w:hAnsi="Avenir Next LT Pro"/>
          <w:b/>
          <w:sz w:val="28"/>
        </w:rPr>
        <w:t>VI Salas pagasta sīpolu svētku “</w:t>
      </w:r>
      <w:proofErr w:type="spellStart"/>
      <w:r w:rsidRPr="006A3C58">
        <w:rPr>
          <w:rFonts w:ascii="Avenir Next LT Pro" w:eastAsia="Times New Roman" w:hAnsi="Avenir Next LT Pro"/>
          <w:b/>
          <w:sz w:val="28"/>
        </w:rPr>
        <w:t>Sīpolfests</w:t>
      </w:r>
      <w:proofErr w:type="spellEnd"/>
      <w:r w:rsidRPr="006A3C58">
        <w:rPr>
          <w:rFonts w:ascii="Avenir Next LT Pro" w:eastAsia="Times New Roman" w:hAnsi="Avenir Next LT Pro"/>
          <w:b/>
          <w:sz w:val="28"/>
        </w:rPr>
        <w:t>” 2023</w:t>
      </w:r>
    </w:p>
    <w:p w:rsidR="00436D85" w:rsidRPr="006A3C58" w:rsidRDefault="00436D85" w:rsidP="00436D85">
      <w:pPr>
        <w:spacing w:line="0" w:lineRule="atLeast"/>
        <w:ind w:right="100"/>
        <w:jc w:val="center"/>
        <w:rPr>
          <w:rFonts w:ascii="Avenir Next LT Pro" w:eastAsia="Times New Roman" w:hAnsi="Avenir Next LT Pro"/>
          <w:b/>
          <w:i/>
          <w:iCs/>
          <w:sz w:val="28"/>
        </w:rPr>
      </w:pPr>
      <w:r w:rsidRPr="006A3C58">
        <w:rPr>
          <w:rFonts w:ascii="Avenir Next LT Pro" w:eastAsia="Times New Roman" w:hAnsi="Avenir Next LT Pro"/>
          <w:b/>
          <w:i/>
          <w:iCs/>
          <w:sz w:val="28"/>
        </w:rPr>
        <w:t>“SĪPOLS RADA.RĀDA.IZ-RĀDA.”</w:t>
      </w:r>
    </w:p>
    <w:p w:rsidR="00436D85" w:rsidRPr="006A3C58" w:rsidRDefault="00436D85" w:rsidP="00436D85">
      <w:pPr>
        <w:spacing w:line="208" w:lineRule="exact"/>
        <w:rPr>
          <w:rFonts w:ascii="Avenir Next LT Pro" w:eastAsia="Times New Roman" w:hAnsi="Avenir Next LT Pro"/>
          <w:sz w:val="24"/>
        </w:rPr>
      </w:pPr>
    </w:p>
    <w:p w:rsidR="00436D85" w:rsidRPr="006A3C58" w:rsidRDefault="00436D85" w:rsidP="00436D85">
      <w:pPr>
        <w:spacing w:line="0" w:lineRule="atLeast"/>
        <w:ind w:right="120"/>
        <w:jc w:val="center"/>
        <w:rPr>
          <w:rFonts w:ascii="Avenir Next LT Pro" w:eastAsia="Times New Roman" w:hAnsi="Avenir Next LT Pro"/>
          <w:b/>
          <w:sz w:val="28"/>
        </w:rPr>
      </w:pPr>
      <w:r w:rsidRPr="006A3C58">
        <w:rPr>
          <w:rFonts w:ascii="Avenir Next LT Pro" w:eastAsia="Times New Roman" w:hAnsi="Avenir Next LT Pro"/>
          <w:b/>
          <w:sz w:val="28"/>
        </w:rPr>
        <w:t>TALANTU KONKURSA</w:t>
      </w:r>
    </w:p>
    <w:p w:rsidR="00436D85" w:rsidRPr="006A3C58" w:rsidRDefault="00436D85" w:rsidP="00436D85">
      <w:pPr>
        <w:tabs>
          <w:tab w:val="left" w:pos="1020"/>
        </w:tabs>
        <w:spacing w:line="276" w:lineRule="auto"/>
        <w:jc w:val="center"/>
        <w:rPr>
          <w:rFonts w:ascii="Avenir Next LT Pro" w:hAnsi="Avenir Next LT Pro"/>
          <w:sz w:val="24"/>
          <w:szCs w:val="24"/>
        </w:rPr>
      </w:pPr>
      <w:r w:rsidRPr="006A3C58">
        <w:rPr>
          <w:rFonts w:ascii="Avenir Next LT Pro" w:hAnsi="Avenir Next LT Pro"/>
          <w:b/>
          <w:sz w:val="24"/>
          <w:szCs w:val="24"/>
        </w:rPr>
        <w:t>PIETEIKUMA ANKETA</w:t>
      </w:r>
    </w:p>
    <w:p w:rsidR="00436D85" w:rsidRPr="006A3C58" w:rsidRDefault="00436D85" w:rsidP="00436D85">
      <w:pPr>
        <w:jc w:val="center"/>
        <w:rPr>
          <w:rFonts w:ascii="Avenir Next LT Pro" w:hAnsi="Avenir Next LT Pro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663"/>
      </w:tblGrid>
      <w:tr w:rsidR="00436D85" w:rsidRPr="006A3C58" w:rsidTr="00436E8A">
        <w:trPr>
          <w:trHeight w:val="5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85" w:rsidRPr="006A3C58" w:rsidRDefault="00436D85" w:rsidP="00436E8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6A3C58">
              <w:rPr>
                <w:rFonts w:ascii="Avenir Next LT Pro" w:hAnsi="Avenir Next LT Pro"/>
                <w:sz w:val="24"/>
                <w:szCs w:val="24"/>
              </w:rPr>
              <w:t>Dalībnieka vārds un uzvārds vai grupas nosaukums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85" w:rsidRPr="006A3C58" w:rsidRDefault="00436D85" w:rsidP="00436E8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436D85" w:rsidRPr="006A3C58" w:rsidTr="00436E8A">
        <w:trPr>
          <w:trHeight w:val="5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85" w:rsidRPr="006A3C58" w:rsidRDefault="00436D85" w:rsidP="00436E8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6A3C58">
              <w:rPr>
                <w:rFonts w:ascii="Avenir Next LT Pro" w:hAnsi="Avenir Next LT Pro"/>
                <w:sz w:val="24"/>
                <w:szCs w:val="24"/>
              </w:rPr>
              <w:t>Vecums</w:t>
            </w:r>
          </w:p>
          <w:p w:rsidR="00436D85" w:rsidRPr="006A3C58" w:rsidRDefault="00436D85" w:rsidP="00436E8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6A3C58">
              <w:rPr>
                <w:rFonts w:ascii="Avenir Next LT Pro" w:hAnsi="Avenir Next LT Pro"/>
                <w:sz w:val="24"/>
                <w:szCs w:val="24"/>
              </w:rPr>
              <w:t>(pilni gadi uz 20.08.2023.)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85" w:rsidRPr="006A3C58" w:rsidRDefault="00436D85" w:rsidP="00436E8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436D85" w:rsidRPr="006A3C58" w:rsidTr="00436E8A">
        <w:trPr>
          <w:trHeight w:val="5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85" w:rsidRPr="006A3C58" w:rsidRDefault="00436D85" w:rsidP="00436E8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6A3C58">
              <w:rPr>
                <w:rFonts w:ascii="Avenir Next LT Pro" w:hAnsi="Avenir Next LT Pro"/>
                <w:sz w:val="24"/>
                <w:szCs w:val="24"/>
              </w:rPr>
              <w:t>Priekšnesuma apraksts (dziesma, deja, skatuves runa u.t.t.)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85" w:rsidRPr="006A3C58" w:rsidRDefault="00436D85" w:rsidP="00436E8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436D85" w:rsidRPr="006A3C58" w:rsidTr="00436E8A">
        <w:trPr>
          <w:trHeight w:val="5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85" w:rsidRPr="006A3C58" w:rsidRDefault="00436D85" w:rsidP="00436E8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6A3C58">
              <w:rPr>
                <w:rFonts w:ascii="Avenir Next LT Pro" w:hAnsi="Avenir Next LT Pro"/>
                <w:sz w:val="24"/>
                <w:szCs w:val="24"/>
              </w:rPr>
              <w:t>Dziesmas nosaukums, MŪZIKAS UN VĀRDU autori OBLIGĀTI!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85" w:rsidRPr="006A3C58" w:rsidRDefault="00436D85" w:rsidP="00436E8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436D85" w:rsidRPr="006A3C58" w:rsidTr="00436E8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85" w:rsidRPr="006A3C58" w:rsidRDefault="00436D85" w:rsidP="00436E8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6A3C58">
              <w:rPr>
                <w:rFonts w:ascii="Avenir Next LT Pro" w:hAnsi="Avenir Next LT Pro"/>
                <w:sz w:val="24"/>
                <w:szCs w:val="24"/>
              </w:rPr>
              <w:t>Skola / Darbavieta / Dzīves vieta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85" w:rsidRPr="006A3C58" w:rsidRDefault="00436D85" w:rsidP="00436E8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436D85" w:rsidRPr="006A3C58" w:rsidTr="00436E8A">
        <w:trPr>
          <w:trHeight w:val="5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85" w:rsidRPr="006A3C58" w:rsidRDefault="00436D85" w:rsidP="00436E8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6A3C58">
              <w:rPr>
                <w:rFonts w:ascii="Avenir Next LT Pro" w:hAnsi="Avenir Next LT Pro"/>
                <w:sz w:val="24"/>
                <w:szCs w:val="24"/>
              </w:rPr>
              <w:t>Kontaktpersona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85" w:rsidRPr="006A3C58" w:rsidRDefault="00436D85" w:rsidP="00436E8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436D85" w:rsidRPr="006A3C58" w:rsidTr="00436E8A">
        <w:trPr>
          <w:trHeight w:val="5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85" w:rsidRPr="006A3C58" w:rsidRDefault="00436D85" w:rsidP="00436E8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6A3C58">
              <w:rPr>
                <w:rFonts w:ascii="Avenir Next LT Pro" w:hAnsi="Avenir Next LT Pro"/>
                <w:sz w:val="24"/>
                <w:szCs w:val="24"/>
              </w:rPr>
              <w:t>Kontaktpersonas,</w:t>
            </w:r>
          </w:p>
          <w:p w:rsidR="00436D85" w:rsidRPr="006A3C58" w:rsidRDefault="00436D85" w:rsidP="00436E8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6A3C58">
              <w:rPr>
                <w:rFonts w:ascii="Avenir Next LT Pro" w:hAnsi="Avenir Next LT Pro"/>
                <w:sz w:val="24"/>
                <w:szCs w:val="24"/>
              </w:rPr>
              <w:t>e-pasts, tālrunis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85" w:rsidRPr="006A3C58" w:rsidRDefault="00436D85" w:rsidP="00436E8A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436D85" w:rsidRPr="006A3C58" w:rsidTr="00436E8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85" w:rsidRPr="006A3C58" w:rsidRDefault="00436D85" w:rsidP="00436E8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6A3C58">
              <w:rPr>
                <w:rFonts w:ascii="Avenir Next LT Pro" w:hAnsi="Avenir Next LT Pro"/>
                <w:sz w:val="24"/>
                <w:szCs w:val="24"/>
              </w:rPr>
              <w:t>Informācija par mākslinieku (Ko Jūs gribētu, lai par Jums pastāsta pirms priekšnesuma)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85" w:rsidRPr="006A3C58" w:rsidRDefault="00436D85" w:rsidP="00436E8A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436D85" w:rsidRPr="006A3C58" w:rsidTr="00436E8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85" w:rsidRPr="006A3C58" w:rsidRDefault="00436D85" w:rsidP="00436E8A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6A3C58">
              <w:rPr>
                <w:rFonts w:ascii="Avenir Next LT Pro" w:hAnsi="Avenir Next LT Pro"/>
                <w:sz w:val="24"/>
                <w:szCs w:val="24"/>
              </w:rPr>
              <w:t>Papildu informācija, kas būtu jāzina organizatoriem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85" w:rsidRPr="006A3C58" w:rsidRDefault="00436D85" w:rsidP="00436E8A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:rsidR="00436D85" w:rsidRPr="006A3C58" w:rsidRDefault="00436D85" w:rsidP="00436D85">
      <w:pPr>
        <w:rPr>
          <w:rFonts w:ascii="Avenir Next LT Pro" w:hAnsi="Avenir Next LT Pro"/>
          <w:b/>
          <w:sz w:val="24"/>
          <w:szCs w:val="24"/>
        </w:rPr>
      </w:pPr>
    </w:p>
    <w:p w:rsidR="00436D85" w:rsidRPr="006A3C58" w:rsidRDefault="00436D85" w:rsidP="00436D85">
      <w:pPr>
        <w:rPr>
          <w:rFonts w:ascii="Avenir Next LT Pro" w:hAnsi="Avenir Next LT Pro"/>
          <w:sz w:val="24"/>
          <w:szCs w:val="24"/>
        </w:rPr>
      </w:pPr>
      <w:r w:rsidRPr="006A3C58">
        <w:rPr>
          <w:rFonts w:ascii="Avenir Next LT Pro" w:hAnsi="Avenir Next LT Pro"/>
          <w:sz w:val="24"/>
          <w:szCs w:val="24"/>
        </w:rPr>
        <w:t>Ja uzstājas vairāki dalībnieki, jāsniedz ziņas par visiem.</w:t>
      </w:r>
    </w:p>
    <w:p w:rsidR="00F45636" w:rsidRDefault="00F45636"/>
    <w:sectPr w:rsidR="00F45636">
      <w:pgSz w:w="12240" w:h="15840"/>
      <w:pgMar w:top="1418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venir Next LT Pro">
    <w:charset w:val="BA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85"/>
    <w:rsid w:val="00436D85"/>
    <w:rsid w:val="00F4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66D07-7921-4063-95E9-42DEB1DB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6D85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</Characters>
  <Application>Microsoft Office Word</Application>
  <DocSecurity>0</DocSecurity>
  <Lines>1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Žunde</dc:creator>
  <cp:keywords/>
  <dc:description/>
  <cp:lastModifiedBy>Ilze Žunde</cp:lastModifiedBy>
  <cp:revision>1</cp:revision>
  <dcterms:created xsi:type="dcterms:W3CDTF">2023-07-11T05:43:00Z</dcterms:created>
  <dcterms:modified xsi:type="dcterms:W3CDTF">2023-07-11T05:44:00Z</dcterms:modified>
</cp:coreProperties>
</file>