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DE01BC" w14:textId="77777777" w:rsidR="007D13DA" w:rsidRPr="003354BB" w:rsidRDefault="007D13DA" w:rsidP="007D13DA">
      <w:pPr>
        <w:jc w:val="center"/>
      </w:pPr>
      <w:r w:rsidRPr="003354BB">
        <w:rPr>
          <w:b/>
        </w:rPr>
        <w:t>Finanšu komitejas sēde</w:t>
      </w:r>
      <w:r w:rsidRPr="003354BB">
        <w:t xml:space="preserve"> </w:t>
      </w:r>
    </w:p>
    <w:p w14:paraId="22F55F77" w14:textId="7DBD91EB" w:rsidR="007D13DA" w:rsidRPr="003354BB" w:rsidRDefault="00B23E84" w:rsidP="007D13DA">
      <w:pPr>
        <w:jc w:val="center"/>
      </w:pPr>
      <w:r>
        <w:t>22</w:t>
      </w:r>
      <w:r w:rsidR="007D13DA">
        <w:t>.1</w:t>
      </w:r>
      <w:r>
        <w:t>1</w:t>
      </w:r>
      <w:r w:rsidR="007D13DA" w:rsidRPr="001C1328">
        <w:t>.2023. plkst</w:t>
      </w:r>
      <w:r w:rsidR="007D13DA" w:rsidRPr="00973A4F">
        <w:t>.</w:t>
      </w:r>
      <w:r w:rsidR="007D13DA" w:rsidRPr="00A349C8">
        <w:t>1</w:t>
      </w:r>
      <w:r w:rsidR="006021FA">
        <w:t>0.30</w:t>
      </w:r>
      <w:r w:rsidR="007D13DA" w:rsidRPr="003354BB">
        <w:t xml:space="preserve"> </w:t>
      </w:r>
    </w:p>
    <w:p w14:paraId="3A5C2DB9" w14:textId="1A4D1A88" w:rsidR="007D13DA" w:rsidRPr="003354BB" w:rsidRDefault="007D13DA" w:rsidP="007D13DA">
      <w:pPr>
        <w:jc w:val="center"/>
      </w:pPr>
      <w:r>
        <w:t>Protokols Nr.1</w:t>
      </w:r>
      <w:r w:rsidR="00B23E84">
        <w:t>2</w:t>
      </w:r>
    </w:p>
    <w:p w14:paraId="7D52F5B5" w14:textId="77777777" w:rsidR="007D13DA" w:rsidRPr="003354BB" w:rsidRDefault="007D13DA" w:rsidP="007D13DA">
      <w:pPr>
        <w:jc w:val="center"/>
      </w:pPr>
    </w:p>
    <w:p w14:paraId="72A92958" w14:textId="77777777" w:rsidR="007D13DA" w:rsidRPr="003354BB" w:rsidRDefault="007D13DA" w:rsidP="007D13DA">
      <w:pPr>
        <w:rPr>
          <w:b/>
        </w:rPr>
      </w:pPr>
      <w:r w:rsidRPr="003354BB">
        <w:rPr>
          <w:b/>
        </w:rPr>
        <w:t>Darba kārtība:</w:t>
      </w:r>
    </w:p>
    <w:tbl>
      <w:tblPr>
        <w:tblStyle w:val="TableGrid"/>
        <w:tblW w:w="10207" w:type="dxa"/>
        <w:tblInd w:w="-998" w:type="dxa"/>
        <w:tblLook w:val="04A0" w:firstRow="1" w:lastRow="0" w:firstColumn="1" w:lastColumn="0" w:noHBand="0" w:noVBand="1"/>
      </w:tblPr>
      <w:tblGrid>
        <w:gridCol w:w="1158"/>
        <w:gridCol w:w="6781"/>
        <w:gridCol w:w="2268"/>
      </w:tblGrid>
      <w:tr w:rsidR="007D13DA" w:rsidRPr="00A504AD" w14:paraId="31BBBD24" w14:textId="77777777" w:rsidTr="00473C61">
        <w:trPr>
          <w:trHeight w:val="315"/>
        </w:trPr>
        <w:tc>
          <w:tcPr>
            <w:tcW w:w="1158" w:type="dxa"/>
            <w:hideMark/>
          </w:tcPr>
          <w:p w14:paraId="5EA41A44" w14:textId="77777777" w:rsidR="007D13DA" w:rsidRPr="00A504AD" w:rsidRDefault="007D13DA" w:rsidP="00473C61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A504AD">
              <w:rPr>
                <w:b/>
                <w:bCs/>
                <w:sz w:val="22"/>
                <w:szCs w:val="22"/>
              </w:rPr>
              <w:t>Nr.p.k</w:t>
            </w:r>
            <w:proofErr w:type="spellEnd"/>
            <w:r w:rsidRPr="00A504AD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781" w:type="dxa"/>
            <w:hideMark/>
          </w:tcPr>
          <w:p w14:paraId="589081F0" w14:textId="77777777" w:rsidR="007D13DA" w:rsidRPr="00A504AD" w:rsidRDefault="007D13DA" w:rsidP="00473C61">
            <w:pPr>
              <w:jc w:val="center"/>
              <w:rPr>
                <w:b/>
                <w:bCs/>
                <w:sz w:val="22"/>
                <w:szCs w:val="22"/>
              </w:rPr>
            </w:pPr>
            <w:r w:rsidRPr="00A504AD">
              <w:rPr>
                <w:b/>
                <w:bCs/>
                <w:sz w:val="22"/>
                <w:szCs w:val="22"/>
              </w:rPr>
              <w:t>Izskatāmais jautājums</w:t>
            </w:r>
          </w:p>
        </w:tc>
        <w:tc>
          <w:tcPr>
            <w:tcW w:w="2268" w:type="dxa"/>
            <w:noWrap/>
            <w:hideMark/>
          </w:tcPr>
          <w:p w14:paraId="3AD5A8DB" w14:textId="77777777" w:rsidR="007D13DA" w:rsidRPr="00950234" w:rsidRDefault="007D13DA" w:rsidP="00473C61">
            <w:pPr>
              <w:jc w:val="center"/>
              <w:rPr>
                <w:b/>
                <w:bCs/>
                <w:sz w:val="22"/>
                <w:szCs w:val="22"/>
              </w:rPr>
            </w:pPr>
            <w:r w:rsidRPr="00950234">
              <w:rPr>
                <w:b/>
                <w:bCs/>
                <w:sz w:val="22"/>
                <w:szCs w:val="22"/>
              </w:rPr>
              <w:t>Ziņotājs</w:t>
            </w:r>
          </w:p>
        </w:tc>
      </w:tr>
      <w:tr w:rsidR="00CF2314" w:rsidRPr="00A504AD" w14:paraId="5921EC45" w14:textId="77777777" w:rsidTr="000C1576">
        <w:trPr>
          <w:trHeight w:val="265"/>
        </w:trPr>
        <w:tc>
          <w:tcPr>
            <w:tcW w:w="1158" w:type="dxa"/>
            <w:noWrap/>
          </w:tcPr>
          <w:p w14:paraId="0A53D0EB" w14:textId="77777777" w:rsidR="00CF2314" w:rsidRPr="00A504AD" w:rsidRDefault="00CF2314" w:rsidP="00CF23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6781" w:type="dxa"/>
            <w:shd w:val="clear" w:color="auto" w:fill="auto"/>
          </w:tcPr>
          <w:p w14:paraId="66B0C681" w14:textId="77777777" w:rsidR="00CF2314" w:rsidRDefault="00CF2314" w:rsidP="00CF2314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1E40F0">
              <w:rPr>
                <w:b/>
                <w:sz w:val="22"/>
                <w:szCs w:val="22"/>
              </w:rPr>
              <w:t>Par nekustamā īpašuma Zeltiņu iela, Mārupē, Mārupes novadā, kadastra Nr.80760032401, zemes vienības ar kadastra apzīmējumu 80760032369, pieņemšanu dāvinājumā</w:t>
            </w:r>
          </w:p>
          <w:p w14:paraId="44D226F4" w14:textId="28DCCA18" w:rsidR="00823A63" w:rsidRPr="00A504AD" w:rsidRDefault="00823A63" w:rsidP="00CF2314">
            <w:pPr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4D2D2CF1" w14:textId="3941B683" w:rsidR="00CF2314" w:rsidRPr="00950234" w:rsidRDefault="00CF2314" w:rsidP="00CF2314">
            <w:pPr>
              <w:jc w:val="center"/>
              <w:rPr>
                <w:sz w:val="22"/>
                <w:szCs w:val="22"/>
              </w:rPr>
            </w:pPr>
            <w:r w:rsidRPr="00950234">
              <w:rPr>
                <w:sz w:val="22"/>
                <w:szCs w:val="22"/>
              </w:rPr>
              <w:t>Baiba Dzene</w:t>
            </w:r>
          </w:p>
        </w:tc>
      </w:tr>
      <w:tr w:rsidR="00CF2314" w:rsidRPr="00A504AD" w14:paraId="16C9534A" w14:textId="77777777" w:rsidTr="00A504AD">
        <w:trPr>
          <w:trHeight w:val="662"/>
        </w:trPr>
        <w:tc>
          <w:tcPr>
            <w:tcW w:w="1158" w:type="dxa"/>
            <w:noWrap/>
          </w:tcPr>
          <w:p w14:paraId="0572014A" w14:textId="77777777" w:rsidR="00CF2314" w:rsidRPr="00A504AD" w:rsidRDefault="00CF2314" w:rsidP="00CF23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6781" w:type="dxa"/>
          </w:tcPr>
          <w:p w14:paraId="1B04A74A" w14:textId="77777777" w:rsidR="00CF2314" w:rsidRDefault="00CF2314" w:rsidP="00CF2314">
            <w:pPr>
              <w:contextualSpacing/>
              <w:jc w:val="both"/>
              <w:rPr>
                <w:b/>
                <w:bCs/>
                <w:iCs/>
                <w:color w:val="000000"/>
                <w:kern w:val="28"/>
                <w:sz w:val="22"/>
                <w:szCs w:val="22"/>
              </w:rPr>
            </w:pPr>
            <w:r w:rsidRPr="001E40F0">
              <w:rPr>
                <w:b/>
                <w:bCs/>
                <w:iCs/>
                <w:color w:val="000000"/>
                <w:kern w:val="28"/>
                <w:sz w:val="22"/>
                <w:szCs w:val="22"/>
              </w:rPr>
              <w:t>Par nekustamā īpašuma Liepu aleja 15 k-3, Babīte, Babītes pagasts,  Mārupes novads, pašvaldībai piederošo zemes domājamo daļu atsavināšanu</w:t>
            </w:r>
          </w:p>
          <w:p w14:paraId="01A82EC8" w14:textId="2903977C" w:rsidR="00823A63" w:rsidRPr="00A504AD" w:rsidRDefault="00823A63" w:rsidP="00CF2314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2C17594B" w14:textId="09D72600" w:rsidR="00CF2314" w:rsidRPr="00950234" w:rsidRDefault="00CF2314" w:rsidP="00CF2314">
            <w:pPr>
              <w:jc w:val="center"/>
              <w:rPr>
                <w:sz w:val="22"/>
                <w:szCs w:val="22"/>
              </w:rPr>
            </w:pPr>
            <w:r w:rsidRPr="00950234">
              <w:rPr>
                <w:sz w:val="22"/>
                <w:szCs w:val="22"/>
              </w:rPr>
              <w:t>Sarmīte Maščinska</w:t>
            </w:r>
          </w:p>
        </w:tc>
      </w:tr>
      <w:tr w:rsidR="00CF2314" w:rsidRPr="00A504AD" w14:paraId="14445948" w14:textId="77777777" w:rsidTr="00473C61">
        <w:trPr>
          <w:trHeight w:val="804"/>
        </w:trPr>
        <w:tc>
          <w:tcPr>
            <w:tcW w:w="1158" w:type="dxa"/>
            <w:noWrap/>
          </w:tcPr>
          <w:p w14:paraId="448CEFF9" w14:textId="77777777" w:rsidR="00CF2314" w:rsidRPr="00A504AD" w:rsidRDefault="00CF2314" w:rsidP="00CF23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6781" w:type="dxa"/>
          </w:tcPr>
          <w:p w14:paraId="1E3C5319" w14:textId="1DD97916" w:rsidR="00CF2314" w:rsidRPr="00A504AD" w:rsidRDefault="00CF2314" w:rsidP="00CF2314">
            <w:pPr>
              <w:ind w:firstLine="11"/>
              <w:jc w:val="both"/>
              <w:rPr>
                <w:b/>
                <w:bCs/>
                <w:iCs/>
                <w:color w:val="000000"/>
                <w:kern w:val="28"/>
                <w:sz w:val="22"/>
                <w:szCs w:val="22"/>
              </w:rPr>
            </w:pPr>
            <w:r w:rsidRPr="001E40F0">
              <w:rPr>
                <w:b/>
                <w:bCs/>
                <w:iCs/>
                <w:color w:val="000000"/>
                <w:kern w:val="28"/>
                <w:sz w:val="22"/>
                <w:szCs w:val="22"/>
              </w:rPr>
              <w:t>Par nekustamā īpašuma Skultes iela 17B, Skulte, Mārupes pagasts, Mārupes novads, pašvaldībai piederošās zemes daļu atsavināšanu</w:t>
            </w:r>
          </w:p>
        </w:tc>
        <w:tc>
          <w:tcPr>
            <w:tcW w:w="2268" w:type="dxa"/>
            <w:noWrap/>
          </w:tcPr>
          <w:p w14:paraId="0B4C96DD" w14:textId="3B07057A" w:rsidR="00CF2314" w:rsidRPr="00950234" w:rsidRDefault="00CF2314" w:rsidP="00CF2314">
            <w:pPr>
              <w:jc w:val="center"/>
              <w:rPr>
                <w:sz w:val="22"/>
                <w:szCs w:val="22"/>
              </w:rPr>
            </w:pPr>
            <w:r w:rsidRPr="00950234">
              <w:rPr>
                <w:sz w:val="22"/>
                <w:szCs w:val="22"/>
              </w:rPr>
              <w:t>Sarmīte Maščinska</w:t>
            </w:r>
          </w:p>
        </w:tc>
      </w:tr>
      <w:tr w:rsidR="00CF2314" w:rsidRPr="00A504AD" w14:paraId="6F7231A6" w14:textId="77777777" w:rsidTr="006021FA">
        <w:trPr>
          <w:trHeight w:val="501"/>
        </w:trPr>
        <w:tc>
          <w:tcPr>
            <w:tcW w:w="1158" w:type="dxa"/>
            <w:noWrap/>
          </w:tcPr>
          <w:p w14:paraId="1D21CD17" w14:textId="77777777" w:rsidR="00CF2314" w:rsidRPr="00A504AD" w:rsidRDefault="00CF2314" w:rsidP="00CF23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6781" w:type="dxa"/>
          </w:tcPr>
          <w:p w14:paraId="1E67EC2A" w14:textId="1769F3E9" w:rsidR="00CF2314" w:rsidRPr="00A504AD" w:rsidRDefault="00CF2314" w:rsidP="00CF2314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bCs/>
                <w:iCs/>
                <w:color w:val="000000"/>
                <w:kern w:val="28"/>
                <w:sz w:val="22"/>
                <w:szCs w:val="22"/>
              </w:rPr>
            </w:pPr>
            <w:r w:rsidRPr="001E40F0">
              <w:rPr>
                <w:b/>
                <w:sz w:val="22"/>
                <w:szCs w:val="22"/>
              </w:rPr>
              <w:t>Par Mārupes novada vēlēšanu iecirkņiem</w:t>
            </w:r>
          </w:p>
        </w:tc>
        <w:tc>
          <w:tcPr>
            <w:tcW w:w="2268" w:type="dxa"/>
            <w:noWrap/>
          </w:tcPr>
          <w:p w14:paraId="13DBB9C3" w14:textId="56BEFC46" w:rsidR="00CF2314" w:rsidRPr="00950234" w:rsidRDefault="00CF2314" w:rsidP="00CF2314">
            <w:pPr>
              <w:jc w:val="center"/>
              <w:rPr>
                <w:sz w:val="22"/>
                <w:szCs w:val="22"/>
              </w:rPr>
            </w:pPr>
            <w:r w:rsidRPr="00950234">
              <w:rPr>
                <w:sz w:val="22"/>
                <w:szCs w:val="22"/>
              </w:rPr>
              <w:t>Sarmīte Maščinska</w:t>
            </w:r>
          </w:p>
        </w:tc>
      </w:tr>
      <w:tr w:rsidR="00CF2314" w:rsidRPr="00A504AD" w14:paraId="37A50257" w14:textId="77777777" w:rsidTr="006021FA">
        <w:trPr>
          <w:trHeight w:val="241"/>
        </w:trPr>
        <w:tc>
          <w:tcPr>
            <w:tcW w:w="1158" w:type="dxa"/>
            <w:noWrap/>
          </w:tcPr>
          <w:p w14:paraId="0AE795E8" w14:textId="77777777" w:rsidR="00CF2314" w:rsidRPr="00A504AD" w:rsidRDefault="00CF2314" w:rsidP="00CF23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6781" w:type="dxa"/>
          </w:tcPr>
          <w:p w14:paraId="656A34F6" w14:textId="77777777" w:rsidR="00CF2314" w:rsidRDefault="00CF2314" w:rsidP="00CF2314">
            <w:pPr>
              <w:rPr>
                <w:b/>
                <w:sz w:val="22"/>
                <w:szCs w:val="22"/>
              </w:rPr>
            </w:pPr>
            <w:r w:rsidRPr="001E40F0">
              <w:rPr>
                <w:b/>
                <w:sz w:val="22"/>
                <w:szCs w:val="22"/>
              </w:rPr>
              <w:t>Par Mārupes novada sadarbības teritorijas civilās aizsardzības komisijas sastāva izmaiņām un grozījumiem nolikumā</w:t>
            </w:r>
          </w:p>
          <w:p w14:paraId="3E2E7663" w14:textId="77E0DFF8" w:rsidR="00823A63" w:rsidRPr="00A504AD" w:rsidRDefault="00823A63" w:rsidP="00CF2314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17807F6C" w14:textId="08FD256F" w:rsidR="00CF2314" w:rsidRPr="00950234" w:rsidRDefault="00CF2314" w:rsidP="00CF2314">
            <w:pPr>
              <w:jc w:val="center"/>
              <w:rPr>
                <w:sz w:val="22"/>
                <w:szCs w:val="22"/>
              </w:rPr>
            </w:pPr>
            <w:r w:rsidRPr="00950234">
              <w:rPr>
                <w:sz w:val="22"/>
                <w:szCs w:val="22"/>
              </w:rPr>
              <w:t>Edvīns Prančs</w:t>
            </w:r>
          </w:p>
        </w:tc>
      </w:tr>
      <w:tr w:rsidR="00CF2314" w:rsidRPr="00A504AD" w14:paraId="6F0E23B5" w14:textId="77777777" w:rsidTr="00473C61">
        <w:trPr>
          <w:trHeight w:val="378"/>
        </w:trPr>
        <w:tc>
          <w:tcPr>
            <w:tcW w:w="1158" w:type="dxa"/>
            <w:noWrap/>
          </w:tcPr>
          <w:p w14:paraId="50578E9C" w14:textId="77777777" w:rsidR="00CF2314" w:rsidRPr="00A504AD" w:rsidRDefault="00CF2314" w:rsidP="00CF23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6781" w:type="dxa"/>
          </w:tcPr>
          <w:p w14:paraId="3462576A" w14:textId="77777777" w:rsidR="00CF2314" w:rsidRDefault="00CF2314" w:rsidP="00CF2314">
            <w:pPr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zh-CN"/>
              </w:rPr>
            </w:pPr>
            <w:r w:rsidRPr="00806401">
              <w:rPr>
                <w:rFonts w:eastAsia="Calibri"/>
                <w:b/>
                <w:color w:val="000000" w:themeColor="text1"/>
                <w:sz w:val="22"/>
                <w:szCs w:val="22"/>
                <w:lang w:eastAsia="zh-CN"/>
              </w:rPr>
              <w:t>Par sabiedrības ar ierobežotu atbildību "Mārupes komunālie pakalpojumi" pamatkapitāla palielināšanu</w:t>
            </w:r>
          </w:p>
          <w:p w14:paraId="01746F09" w14:textId="7291BC02" w:rsidR="00823A63" w:rsidRPr="00A504AD" w:rsidRDefault="00823A63" w:rsidP="00CF2314">
            <w:pPr>
              <w:jc w:val="both"/>
              <w:rPr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2268" w:type="dxa"/>
            <w:noWrap/>
          </w:tcPr>
          <w:p w14:paraId="6AD456AD" w14:textId="5BE68AC4" w:rsidR="00CF2314" w:rsidRPr="00950234" w:rsidRDefault="00CF2314" w:rsidP="00CF2314">
            <w:pPr>
              <w:jc w:val="center"/>
              <w:rPr>
                <w:sz w:val="22"/>
                <w:szCs w:val="22"/>
              </w:rPr>
            </w:pPr>
            <w:r w:rsidRPr="00950234">
              <w:rPr>
                <w:rFonts w:eastAsia="Calibri"/>
                <w:sz w:val="22"/>
                <w:szCs w:val="22"/>
              </w:rPr>
              <w:t>Sarmīte Maščinska</w:t>
            </w:r>
          </w:p>
        </w:tc>
      </w:tr>
      <w:tr w:rsidR="00CF2314" w:rsidRPr="00A504AD" w14:paraId="7476759A" w14:textId="77777777" w:rsidTr="006021FA">
        <w:trPr>
          <w:trHeight w:val="486"/>
        </w:trPr>
        <w:tc>
          <w:tcPr>
            <w:tcW w:w="1158" w:type="dxa"/>
            <w:noWrap/>
          </w:tcPr>
          <w:p w14:paraId="0C7CBBB0" w14:textId="77777777" w:rsidR="00CF2314" w:rsidRPr="00A504AD" w:rsidRDefault="00CF2314" w:rsidP="00CF23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6781" w:type="dxa"/>
          </w:tcPr>
          <w:p w14:paraId="5CB2E533" w14:textId="77777777" w:rsidR="00CF2314" w:rsidRDefault="00CF2314" w:rsidP="00CF2314">
            <w:pPr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zh-CN"/>
              </w:rPr>
            </w:pPr>
            <w:r w:rsidRPr="00806401">
              <w:rPr>
                <w:rFonts w:eastAsia="Calibri"/>
                <w:b/>
                <w:color w:val="000000" w:themeColor="text1"/>
                <w:sz w:val="22"/>
                <w:szCs w:val="22"/>
                <w:lang w:eastAsia="zh-CN"/>
              </w:rPr>
              <w:t>Par saistošo noteikumu Nr.___/2023 “Par Mārupes novada simboliku” apstiprināšanu</w:t>
            </w:r>
          </w:p>
          <w:p w14:paraId="2C3B83E8" w14:textId="36666CBA" w:rsidR="00823A63" w:rsidRPr="00A504AD" w:rsidRDefault="00823A63" w:rsidP="00CF2314">
            <w:pPr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noWrap/>
          </w:tcPr>
          <w:p w14:paraId="02403679" w14:textId="1265E826" w:rsidR="00CF2314" w:rsidRPr="00950234" w:rsidRDefault="00CF2314" w:rsidP="00CF2314">
            <w:pPr>
              <w:jc w:val="center"/>
              <w:rPr>
                <w:sz w:val="22"/>
                <w:szCs w:val="22"/>
              </w:rPr>
            </w:pPr>
            <w:r w:rsidRPr="00950234">
              <w:rPr>
                <w:rFonts w:eastAsia="Calibri"/>
                <w:sz w:val="22"/>
                <w:szCs w:val="22"/>
              </w:rPr>
              <w:t>Sarmīte Maščinska</w:t>
            </w:r>
          </w:p>
        </w:tc>
      </w:tr>
      <w:tr w:rsidR="00CF2314" w:rsidRPr="00A504AD" w14:paraId="222D297E" w14:textId="77777777" w:rsidTr="00823A63">
        <w:trPr>
          <w:trHeight w:val="119"/>
        </w:trPr>
        <w:tc>
          <w:tcPr>
            <w:tcW w:w="1158" w:type="dxa"/>
            <w:noWrap/>
          </w:tcPr>
          <w:p w14:paraId="669C9A32" w14:textId="77777777" w:rsidR="00CF2314" w:rsidRPr="00A504AD" w:rsidRDefault="00CF2314" w:rsidP="00CF23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6781" w:type="dxa"/>
          </w:tcPr>
          <w:p w14:paraId="0D215304" w14:textId="77777777" w:rsidR="00CF2314" w:rsidRDefault="00CF2314" w:rsidP="00CF2314">
            <w:pPr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zh-CN"/>
              </w:rPr>
            </w:pPr>
            <w:r w:rsidRPr="00806401">
              <w:rPr>
                <w:rFonts w:eastAsia="Calibri"/>
                <w:b/>
                <w:color w:val="000000" w:themeColor="text1"/>
                <w:sz w:val="22"/>
                <w:szCs w:val="22"/>
                <w:lang w:eastAsia="zh-CN"/>
              </w:rPr>
              <w:t>Par atkritumu apsaimniekošanas maksu Mārupes novadā</w:t>
            </w:r>
          </w:p>
          <w:p w14:paraId="0C418D5D" w14:textId="6A87C5B4" w:rsidR="00823A63" w:rsidRPr="00DC5A83" w:rsidRDefault="00823A63" w:rsidP="00CF2314">
            <w:pPr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noWrap/>
          </w:tcPr>
          <w:p w14:paraId="49D8EDF2" w14:textId="75B88AAA" w:rsidR="00CF2314" w:rsidRPr="00950234" w:rsidRDefault="00CF2314" w:rsidP="00CF2314">
            <w:pPr>
              <w:jc w:val="center"/>
              <w:rPr>
                <w:sz w:val="22"/>
                <w:szCs w:val="22"/>
              </w:rPr>
            </w:pPr>
            <w:r w:rsidRPr="00950234">
              <w:rPr>
                <w:sz w:val="22"/>
                <w:szCs w:val="22"/>
              </w:rPr>
              <w:t>Ziedīte Lapiņa</w:t>
            </w:r>
          </w:p>
        </w:tc>
      </w:tr>
      <w:tr w:rsidR="00CF2314" w:rsidRPr="00A504AD" w14:paraId="2C5A464E" w14:textId="77777777" w:rsidTr="006021FA">
        <w:trPr>
          <w:trHeight w:val="261"/>
        </w:trPr>
        <w:tc>
          <w:tcPr>
            <w:tcW w:w="1158" w:type="dxa"/>
            <w:noWrap/>
          </w:tcPr>
          <w:p w14:paraId="0BE12490" w14:textId="77777777" w:rsidR="00CF2314" w:rsidRPr="00A504AD" w:rsidRDefault="00CF2314" w:rsidP="00CF23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6781" w:type="dxa"/>
          </w:tcPr>
          <w:p w14:paraId="41E03F0D" w14:textId="77777777" w:rsidR="00CF2314" w:rsidRDefault="00CF2314" w:rsidP="00CF2314">
            <w:pPr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zh-CN"/>
              </w:rPr>
            </w:pPr>
            <w:r w:rsidRPr="00806401">
              <w:rPr>
                <w:rFonts w:eastAsia="Calibri"/>
                <w:b/>
                <w:color w:val="000000" w:themeColor="text1"/>
                <w:sz w:val="22"/>
                <w:szCs w:val="22"/>
                <w:lang w:eastAsia="zh-CN"/>
              </w:rPr>
              <w:t>Par projekta "Teritorijas labiekārtošana pie Spuņņupes peldētavas " pieteikuma iesniegšanu un finansējuma nodrošināšanu</w:t>
            </w:r>
          </w:p>
          <w:p w14:paraId="5744592A" w14:textId="43AC9AC3" w:rsidR="00823A63" w:rsidRPr="00DC5A83" w:rsidRDefault="00823A63" w:rsidP="00CF2314">
            <w:pPr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noWrap/>
          </w:tcPr>
          <w:p w14:paraId="741D8A94" w14:textId="4FBA002F" w:rsidR="00CF2314" w:rsidRPr="00950234" w:rsidRDefault="00CF2314" w:rsidP="00CF2314">
            <w:pPr>
              <w:jc w:val="center"/>
              <w:rPr>
                <w:sz w:val="22"/>
                <w:szCs w:val="22"/>
              </w:rPr>
            </w:pPr>
            <w:r w:rsidRPr="00950234">
              <w:rPr>
                <w:sz w:val="22"/>
                <w:szCs w:val="22"/>
              </w:rPr>
              <w:t>Aiga Kalniņ</w:t>
            </w:r>
            <w:r>
              <w:rPr>
                <w:sz w:val="22"/>
                <w:szCs w:val="22"/>
              </w:rPr>
              <w:t>a</w:t>
            </w:r>
          </w:p>
        </w:tc>
      </w:tr>
      <w:tr w:rsidR="00CF2314" w:rsidRPr="00A504AD" w14:paraId="457EE2D5" w14:textId="77777777" w:rsidTr="00A9622B">
        <w:trPr>
          <w:trHeight w:val="273"/>
        </w:trPr>
        <w:tc>
          <w:tcPr>
            <w:tcW w:w="1158" w:type="dxa"/>
            <w:noWrap/>
          </w:tcPr>
          <w:p w14:paraId="7A4D1580" w14:textId="77777777" w:rsidR="00CF2314" w:rsidRPr="00A504AD" w:rsidRDefault="00CF2314" w:rsidP="00CF23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6781" w:type="dxa"/>
          </w:tcPr>
          <w:p w14:paraId="6A78D7D1" w14:textId="77777777" w:rsidR="00CF2314" w:rsidRDefault="00CF2314" w:rsidP="00CF2314">
            <w:pPr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zh-CN"/>
              </w:rPr>
            </w:pPr>
            <w:r w:rsidRPr="00806401">
              <w:rPr>
                <w:rFonts w:eastAsia="Calibri"/>
                <w:b/>
                <w:color w:val="000000" w:themeColor="text1"/>
                <w:sz w:val="22"/>
                <w:szCs w:val="22"/>
                <w:lang w:eastAsia="zh-CN"/>
              </w:rPr>
              <w:t>Par Mārupes novada pašvaldības 2023. gada līdzdalības budžeta projektu ideju konkursa rezultātu apstiprināšanu</w:t>
            </w:r>
          </w:p>
          <w:p w14:paraId="7A3ECBCE" w14:textId="2DA5E0A5" w:rsidR="00823A63" w:rsidRPr="00A504AD" w:rsidRDefault="00823A63" w:rsidP="00CF231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561D84DC" w14:textId="4FA7DE0D" w:rsidR="00CF2314" w:rsidRPr="00950234" w:rsidRDefault="00CF2314" w:rsidP="00CF2314">
            <w:pPr>
              <w:jc w:val="center"/>
              <w:rPr>
                <w:sz w:val="22"/>
                <w:szCs w:val="22"/>
              </w:rPr>
            </w:pPr>
            <w:r w:rsidRPr="00950234">
              <w:rPr>
                <w:sz w:val="22"/>
                <w:szCs w:val="22"/>
              </w:rPr>
              <w:t>Monta Martīni</w:t>
            </w:r>
          </w:p>
        </w:tc>
      </w:tr>
      <w:tr w:rsidR="00CF2314" w:rsidRPr="00A504AD" w14:paraId="6EBA0EC8" w14:textId="77777777" w:rsidTr="00A9622B">
        <w:trPr>
          <w:trHeight w:val="270"/>
        </w:trPr>
        <w:tc>
          <w:tcPr>
            <w:tcW w:w="1158" w:type="dxa"/>
            <w:noWrap/>
          </w:tcPr>
          <w:p w14:paraId="65A366DB" w14:textId="77777777" w:rsidR="00CF2314" w:rsidRPr="00A504AD" w:rsidRDefault="00CF2314" w:rsidP="00CF23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6781" w:type="dxa"/>
          </w:tcPr>
          <w:p w14:paraId="4712FB3D" w14:textId="77777777" w:rsidR="00CF2314" w:rsidRDefault="00CF2314" w:rsidP="00CF2314">
            <w:pPr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zh-CN"/>
              </w:rPr>
            </w:pPr>
            <w:r w:rsidRPr="00806401">
              <w:rPr>
                <w:rFonts w:eastAsia="Calibri"/>
                <w:b/>
                <w:color w:val="000000" w:themeColor="text1"/>
                <w:sz w:val="22"/>
                <w:szCs w:val="22"/>
                <w:lang w:eastAsia="zh-CN"/>
              </w:rPr>
              <w:t>Par saistošo noteikumu “Grozījumi Mārupes novada pašvaldības 2023.gada 14.marta saistošajos noteikumos Nr.8/2023 “Par Mārupes novada pašvaldības 2023. gada budžeta apstiprināšanu”” pieņemšanu</w:t>
            </w:r>
          </w:p>
          <w:p w14:paraId="48ADD2DF" w14:textId="75FE76D4" w:rsidR="00823A63" w:rsidRPr="00A504AD" w:rsidRDefault="00823A63" w:rsidP="00CF231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4F7FA3C1" w14:textId="3E21A89D" w:rsidR="00CF2314" w:rsidRPr="00950234" w:rsidRDefault="00CF2314" w:rsidP="00CF2314">
            <w:pPr>
              <w:jc w:val="center"/>
              <w:rPr>
                <w:sz w:val="22"/>
                <w:szCs w:val="22"/>
              </w:rPr>
            </w:pPr>
            <w:r w:rsidRPr="00950234">
              <w:rPr>
                <w:sz w:val="22"/>
                <w:szCs w:val="22"/>
              </w:rPr>
              <w:t>Santa Rutkovska</w:t>
            </w:r>
          </w:p>
        </w:tc>
      </w:tr>
      <w:tr w:rsidR="00CF2314" w:rsidRPr="00A504AD" w14:paraId="704CC8C4" w14:textId="77777777" w:rsidTr="00A9622B">
        <w:trPr>
          <w:trHeight w:val="543"/>
        </w:trPr>
        <w:tc>
          <w:tcPr>
            <w:tcW w:w="1158" w:type="dxa"/>
            <w:noWrap/>
          </w:tcPr>
          <w:p w14:paraId="206A1786" w14:textId="77777777" w:rsidR="00CF2314" w:rsidRPr="00A504AD" w:rsidRDefault="00CF2314" w:rsidP="00CF23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6781" w:type="dxa"/>
          </w:tcPr>
          <w:p w14:paraId="4AD7977A" w14:textId="77777777" w:rsidR="00CF2314" w:rsidRDefault="00CF2314" w:rsidP="00CF2314">
            <w:pPr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zh-CN"/>
              </w:rPr>
            </w:pPr>
            <w:r w:rsidRPr="00806401">
              <w:rPr>
                <w:rFonts w:eastAsia="Calibri"/>
                <w:b/>
                <w:color w:val="000000" w:themeColor="text1"/>
                <w:sz w:val="22"/>
                <w:szCs w:val="22"/>
                <w:lang w:eastAsia="zh-CN"/>
              </w:rPr>
              <w:t>Par Mārupes novada Attīstības programmas 2022.-2028.gadam investīciju plāna 2023.-2025.gadam grozījumu apstiprināšanu</w:t>
            </w:r>
          </w:p>
          <w:p w14:paraId="211545C6" w14:textId="2C4E63C8" w:rsidR="00823A63" w:rsidRPr="00A504AD" w:rsidRDefault="00823A63" w:rsidP="00CF231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48228B74" w14:textId="5656B3D7" w:rsidR="00CF2314" w:rsidRPr="00950234" w:rsidRDefault="00CF2314" w:rsidP="00CF2314">
            <w:pPr>
              <w:jc w:val="center"/>
              <w:rPr>
                <w:sz w:val="22"/>
                <w:szCs w:val="22"/>
              </w:rPr>
            </w:pPr>
            <w:r w:rsidRPr="00950234">
              <w:rPr>
                <w:sz w:val="22"/>
                <w:szCs w:val="22"/>
              </w:rPr>
              <w:t>Ilze Krēmere</w:t>
            </w:r>
          </w:p>
        </w:tc>
      </w:tr>
      <w:tr w:rsidR="00CF2314" w:rsidRPr="00A504AD" w14:paraId="0C9FA9A5" w14:textId="77777777" w:rsidTr="00A9622B">
        <w:trPr>
          <w:trHeight w:val="255"/>
        </w:trPr>
        <w:tc>
          <w:tcPr>
            <w:tcW w:w="1158" w:type="dxa"/>
            <w:noWrap/>
          </w:tcPr>
          <w:p w14:paraId="4C0BA311" w14:textId="77777777" w:rsidR="00CF2314" w:rsidRPr="00A504AD" w:rsidRDefault="00CF2314" w:rsidP="00CF23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6781" w:type="dxa"/>
          </w:tcPr>
          <w:p w14:paraId="29041887" w14:textId="77777777" w:rsidR="00CF2314" w:rsidRDefault="00CF2314" w:rsidP="00CF2314">
            <w:pPr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zh-CN"/>
              </w:rPr>
            </w:pPr>
            <w:r w:rsidRPr="00806401">
              <w:rPr>
                <w:rFonts w:eastAsia="Calibri"/>
                <w:b/>
                <w:color w:val="000000" w:themeColor="text1"/>
                <w:sz w:val="22"/>
                <w:szCs w:val="22"/>
                <w:lang w:eastAsia="zh-CN"/>
              </w:rPr>
              <w:t>Par nolikuma apstiprināšanu projektu konkursam „Mārupe – mūsu mājas 2024”</w:t>
            </w:r>
          </w:p>
          <w:p w14:paraId="757BA63A" w14:textId="573E242F" w:rsidR="00823A63" w:rsidRPr="00A504AD" w:rsidRDefault="00823A63" w:rsidP="00CF231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23A50438" w14:textId="05FEFA31" w:rsidR="00CF2314" w:rsidRPr="00950234" w:rsidRDefault="00CF2314" w:rsidP="00CF2314">
            <w:pPr>
              <w:jc w:val="center"/>
              <w:rPr>
                <w:sz w:val="22"/>
                <w:szCs w:val="22"/>
              </w:rPr>
            </w:pPr>
            <w:r w:rsidRPr="00950234">
              <w:rPr>
                <w:sz w:val="22"/>
                <w:szCs w:val="22"/>
              </w:rPr>
              <w:t>Kristīne Štrāla</w:t>
            </w:r>
          </w:p>
        </w:tc>
      </w:tr>
      <w:tr w:rsidR="00CF2314" w:rsidRPr="00A504AD" w14:paraId="1A873FD9" w14:textId="77777777" w:rsidTr="006021FA">
        <w:trPr>
          <w:trHeight w:val="391"/>
        </w:trPr>
        <w:tc>
          <w:tcPr>
            <w:tcW w:w="1158" w:type="dxa"/>
            <w:noWrap/>
          </w:tcPr>
          <w:p w14:paraId="2B41CF64" w14:textId="4CE9DF45" w:rsidR="00CF2314" w:rsidRPr="00A504AD" w:rsidRDefault="00CF2314" w:rsidP="00CF23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6781" w:type="dxa"/>
          </w:tcPr>
          <w:p w14:paraId="7F7EBE43" w14:textId="5CEDB958" w:rsidR="00CF2314" w:rsidRDefault="00CF2314" w:rsidP="00CF2314">
            <w:pPr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zh-CN"/>
              </w:rPr>
            </w:pPr>
            <w:bookmarkStart w:id="0" w:name="_Hlk151027341"/>
            <w:r w:rsidRPr="00950234">
              <w:rPr>
                <w:rFonts w:eastAsia="Calibri"/>
                <w:b/>
                <w:color w:val="000000" w:themeColor="text1"/>
                <w:sz w:val="22"/>
                <w:szCs w:val="22"/>
                <w:lang w:eastAsia="zh-CN"/>
              </w:rPr>
              <w:t>Par kopprojekta "</w:t>
            </w:r>
            <w:proofErr w:type="spellStart"/>
            <w:r w:rsidRPr="00950234">
              <w:rPr>
                <w:rFonts w:eastAsia="Calibri"/>
                <w:b/>
                <w:color w:val="000000" w:themeColor="text1"/>
                <w:sz w:val="22"/>
                <w:szCs w:val="22"/>
                <w:lang w:eastAsia="zh-CN"/>
              </w:rPr>
              <w:t>Mārupītes</w:t>
            </w:r>
            <w:proofErr w:type="spellEnd"/>
            <w:r w:rsidRPr="00950234">
              <w:rPr>
                <w:rFonts w:eastAsia="Calibri"/>
                <w:b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r w:rsidR="005C162E">
              <w:rPr>
                <w:rFonts w:eastAsia="Calibri"/>
                <w:b/>
                <w:color w:val="000000" w:themeColor="text1"/>
                <w:sz w:val="22"/>
                <w:szCs w:val="22"/>
                <w:lang w:eastAsia="zh-CN"/>
              </w:rPr>
              <w:t>izte</w:t>
            </w:r>
            <w:bookmarkStart w:id="1" w:name="_GoBack"/>
            <w:bookmarkEnd w:id="1"/>
            <w:r w:rsidRPr="00950234">
              <w:rPr>
                <w:rFonts w:eastAsia="Calibri"/>
                <w:b/>
                <w:color w:val="000000" w:themeColor="text1"/>
                <w:sz w:val="22"/>
                <w:szCs w:val="22"/>
                <w:lang w:eastAsia="zh-CN"/>
              </w:rPr>
              <w:t>kas meklējumos" pieteikuma iesniegšanu un finansējuma nodrošināšanu</w:t>
            </w:r>
            <w:bookmarkEnd w:id="0"/>
          </w:p>
          <w:p w14:paraId="16BDFAA2" w14:textId="21D0D87C" w:rsidR="00823A63" w:rsidRPr="00A504AD" w:rsidRDefault="00823A63" w:rsidP="00CF231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1144E163" w14:textId="640DC6BD" w:rsidR="00CF2314" w:rsidRPr="00950234" w:rsidRDefault="00CF2314" w:rsidP="00CF2314">
            <w:pPr>
              <w:jc w:val="center"/>
              <w:rPr>
                <w:sz w:val="22"/>
                <w:szCs w:val="22"/>
              </w:rPr>
            </w:pPr>
            <w:r w:rsidRPr="00950234">
              <w:rPr>
                <w:sz w:val="22"/>
                <w:szCs w:val="22"/>
              </w:rPr>
              <w:t>Kristīne Štrāla</w:t>
            </w:r>
          </w:p>
        </w:tc>
      </w:tr>
      <w:tr w:rsidR="00CF2314" w:rsidRPr="00A504AD" w14:paraId="7C981015" w14:textId="77777777" w:rsidTr="006021FA">
        <w:trPr>
          <w:trHeight w:val="323"/>
        </w:trPr>
        <w:tc>
          <w:tcPr>
            <w:tcW w:w="1158" w:type="dxa"/>
            <w:noWrap/>
          </w:tcPr>
          <w:p w14:paraId="7D9CB03B" w14:textId="77777777" w:rsidR="00CF2314" w:rsidRPr="00A504AD" w:rsidRDefault="00CF2314" w:rsidP="00CF23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6781" w:type="dxa"/>
          </w:tcPr>
          <w:p w14:paraId="4EC7FF2B" w14:textId="77777777" w:rsidR="00CF2314" w:rsidRDefault="00CF2314" w:rsidP="00CF2314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Par </w:t>
            </w:r>
            <w:r w:rsidRPr="00836607">
              <w:rPr>
                <w:b/>
                <w:bCs/>
                <w:sz w:val="22"/>
                <w:szCs w:val="22"/>
              </w:rPr>
              <w:t xml:space="preserve">saistošo noteikumu Nr. </w:t>
            </w:r>
            <w:r>
              <w:rPr>
                <w:b/>
                <w:bCs/>
                <w:sz w:val="22"/>
                <w:szCs w:val="22"/>
              </w:rPr>
              <w:t>27/2023</w:t>
            </w:r>
            <w:r w:rsidRPr="00836607">
              <w:rPr>
                <w:b/>
                <w:bCs/>
                <w:sz w:val="22"/>
                <w:szCs w:val="22"/>
              </w:rPr>
              <w:t xml:space="preserve"> “Nekustamā īpašuma nodokļa atvieglojumu piešķiršanas kārtība Mārupes novadā” precizēšanu</w:t>
            </w:r>
          </w:p>
          <w:p w14:paraId="7F21BD11" w14:textId="7F8E3B9D" w:rsidR="00823A63" w:rsidRPr="00806401" w:rsidRDefault="00823A63" w:rsidP="00CF2314">
            <w:pPr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noWrap/>
          </w:tcPr>
          <w:p w14:paraId="4C5F3C45" w14:textId="0E91F903" w:rsidR="00CF2314" w:rsidRPr="00950234" w:rsidRDefault="00CF2314" w:rsidP="00CF2314">
            <w:pPr>
              <w:jc w:val="center"/>
              <w:rPr>
                <w:sz w:val="22"/>
                <w:szCs w:val="22"/>
              </w:rPr>
            </w:pPr>
            <w:r w:rsidRPr="00950234">
              <w:rPr>
                <w:sz w:val="22"/>
                <w:szCs w:val="22"/>
              </w:rPr>
              <w:t>Dace Vilaka</w:t>
            </w:r>
            <w:r>
              <w:rPr>
                <w:sz w:val="22"/>
                <w:szCs w:val="22"/>
              </w:rPr>
              <w:t>-</w:t>
            </w:r>
            <w:r w:rsidRPr="00950234">
              <w:rPr>
                <w:sz w:val="22"/>
                <w:szCs w:val="22"/>
              </w:rPr>
              <w:t>Kraukle</w:t>
            </w:r>
          </w:p>
        </w:tc>
      </w:tr>
      <w:tr w:rsidR="00CF2314" w:rsidRPr="00A504AD" w14:paraId="1D09B010" w14:textId="77777777" w:rsidTr="006021FA">
        <w:trPr>
          <w:trHeight w:val="407"/>
        </w:trPr>
        <w:tc>
          <w:tcPr>
            <w:tcW w:w="1158" w:type="dxa"/>
            <w:noWrap/>
          </w:tcPr>
          <w:p w14:paraId="4DEAD09A" w14:textId="77777777" w:rsidR="00CF2314" w:rsidRPr="00F72E79" w:rsidRDefault="00CF2314" w:rsidP="00CF231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81" w:type="dxa"/>
          </w:tcPr>
          <w:p w14:paraId="12420E65" w14:textId="77777777" w:rsidR="00CF2314" w:rsidRDefault="00CF2314" w:rsidP="00CF2314">
            <w:pPr>
              <w:jc w:val="both"/>
              <w:rPr>
                <w:b/>
                <w:bCs/>
                <w:sz w:val="22"/>
                <w:szCs w:val="22"/>
              </w:rPr>
            </w:pPr>
            <w:r w:rsidRPr="00836607">
              <w:rPr>
                <w:b/>
                <w:bCs/>
                <w:sz w:val="22"/>
                <w:szCs w:val="22"/>
              </w:rPr>
              <w:t>Par pašvaldības budžetā ieskaitāmo nodokļu parādu un ar tiem saistītās nokavējuma naudas  dzēšanu</w:t>
            </w:r>
          </w:p>
          <w:p w14:paraId="445175FE" w14:textId="110AAF0D" w:rsidR="00823A63" w:rsidRPr="00F72E79" w:rsidRDefault="00823A63" w:rsidP="00CF231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04286725" w14:textId="61EA39B9" w:rsidR="00CF2314" w:rsidRPr="00950234" w:rsidRDefault="00CF2314" w:rsidP="00CF2314">
            <w:pPr>
              <w:jc w:val="center"/>
              <w:rPr>
                <w:sz w:val="22"/>
                <w:szCs w:val="22"/>
              </w:rPr>
            </w:pPr>
            <w:r w:rsidRPr="00950234">
              <w:rPr>
                <w:sz w:val="22"/>
                <w:szCs w:val="22"/>
              </w:rPr>
              <w:t>Dace Vilaka</w:t>
            </w:r>
            <w:r>
              <w:rPr>
                <w:sz w:val="22"/>
                <w:szCs w:val="22"/>
              </w:rPr>
              <w:t>-</w:t>
            </w:r>
            <w:r w:rsidRPr="00950234">
              <w:rPr>
                <w:sz w:val="22"/>
                <w:szCs w:val="22"/>
              </w:rPr>
              <w:t>Kraukle</w:t>
            </w:r>
          </w:p>
        </w:tc>
      </w:tr>
      <w:tr w:rsidR="00CF2314" w:rsidRPr="00A504AD" w14:paraId="6B4C118D" w14:textId="77777777" w:rsidTr="006021FA">
        <w:trPr>
          <w:trHeight w:val="456"/>
        </w:trPr>
        <w:tc>
          <w:tcPr>
            <w:tcW w:w="1158" w:type="dxa"/>
            <w:noWrap/>
          </w:tcPr>
          <w:p w14:paraId="5C54C49F" w14:textId="77777777" w:rsidR="00CF2314" w:rsidRPr="00F72E79" w:rsidRDefault="00CF2314" w:rsidP="00CF231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81" w:type="dxa"/>
          </w:tcPr>
          <w:p w14:paraId="236BD0AE" w14:textId="77777777" w:rsidR="00CF2314" w:rsidRDefault="00CF2314" w:rsidP="00CF2314">
            <w:pPr>
              <w:jc w:val="both"/>
              <w:rPr>
                <w:b/>
                <w:sz w:val="22"/>
                <w:szCs w:val="22"/>
              </w:rPr>
            </w:pPr>
            <w:r w:rsidRPr="00950234">
              <w:rPr>
                <w:b/>
                <w:sz w:val="22"/>
                <w:szCs w:val="22"/>
              </w:rPr>
              <w:t xml:space="preserve">Par </w:t>
            </w:r>
            <w:bookmarkStart w:id="2" w:name="_Hlk151027424"/>
            <w:r w:rsidRPr="00950234">
              <w:rPr>
                <w:b/>
                <w:sz w:val="22"/>
                <w:szCs w:val="22"/>
              </w:rPr>
              <w:t>izsoles rīkošanu par tiesībām nomāt nekustamo īpašumu Vecozolu iela 32, Tīraine, Mārupes pagasts, Mārupes novads, kadastra Nr.8076 008 0233</w:t>
            </w:r>
            <w:bookmarkEnd w:id="2"/>
          </w:p>
          <w:p w14:paraId="3B0801F8" w14:textId="71B54A4B" w:rsidR="00823A63" w:rsidRPr="00F72E79" w:rsidRDefault="00823A63" w:rsidP="00CF231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3D406AC0" w14:textId="52F00227" w:rsidR="00CF2314" w:rsidRPr="00950234" w:rsidRDefault="00CF2314" w:rsidP="00CF2314">
            <w:pPr>
              <w:jc w:val="center"/>
              <w:rPr>
                <w:sz w:val="22"/>
                <w:szCs w:val="22"/>
              </w:rPr>
            </w:pPr>
            <w:r w:rsidRPr="00950234">
              <w:rPr>
                <w:sz w:val="22"/>
                <w:szCs w:val="22"/>
              </w:rPr>
              <w:t>Sarmīte Maščinska</w:t>
            </w:r>
          </w:p>
        </w:tc>
      </w:tr>
      <w:tr w:rsidR="00CF2314" w:rsidRPr="00A504AD" w14:paraId="14EA260D" w14:textId="77777777" w:rsidTr="00C6757C">
        <w:trPr>
          <w:trHeight w:val="766"/>
        </w:trPr>
        <w:tc>
          <w:tcPr>
            <w:tcW w:w="1158" w:type="dxa"/>
            <w:noWrap/>
          </w:tcPr>
          <w:p w14:paraId="7C83EE86" w14:textId="77777777" w:rsidR="00CF2314" w:rsidRPr="00A504AD" w:rsidRDefault="00CF2314" w:rsidP="00CF23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6781" w:type="dxa"/>
          </w:tcPr>
          <w:p w14:paraId="56B9D75A" w14:textId="77777777" w:rsidR="00CF2314" w:rsidRDefault="00CF2314" w:rsidP="00CF2314">
            <w:pPr>
              <w:jc w:val="both"/>
              <w:rPr>
                <w:b/>
                <w:sz w:val="22"/>
                <w:szCs w:val="22"/>
              </w:rPr>
            </w:pPr>
            <w:r w:rsidRPr="00950234">
              <w:rPr>
                <w:b/>
                <w:sz w:val="22"/>
                <w:szCs w:val="22"/>
              </w:rPr>
              <w:t>Par i</w:t>
            </w:r>
            <w:bookmarkStart w:id="3" w:name="_Hlk151027543"/>
            <w:r w:rsidRPr="00950234">
              <w:rPr>
                <w:b/>
                <w:sz w:val="22"/>
                <w:szCs w:val="22"/>
              </w:rPr>
              <w:t>zsoles rīkošanu par tiesībām nomāt nekustamo īpašumu Tīraines dārzi – 2, Tīraine, Mārupes pagasts, Mārupes novads, kadastra Nr.8076 008 0234</w:t>
            </w:r>
            <w:bookmarkEnd w:id="3"/>
          </w:p>
          <w:p w14:paraId="6C628B08" w14:textId="5C8F6304" w:rsidR="00823A63" w:rsidRPr="00A504AD" w:rsidRDefault="00823A63" w:rsidP="00CF2314">
            <w:pPr>
              <w:jc w:val="both"/>
              <w:rPr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2268" w:type="dxa"/>
            <w:noWrap/>
          </w:tcPr>
          <w:p w14:paraId="1B7C9198" w14:textId="03D669EC" w:rsidR="00CF2314" w:rsidRPr="00950234" w:rsidRDefault="00CF2314" w:rsidP="00CF2314">
            <w:pPr>
              <w:jc w:val="center"/>
              <w:rPr>
                <w:sz w:val="22"/>
                <w:szCs w:val="22"/>
                <w:highlight w:val="lightGray"/>
              </w:rPr>
            </w:pPr>
            <w:r w:rsidRPr="00950234">
              <w:rPr>
                <w:sz w:val="22"/>
                <w:szCs w:val="22"/>
              </w:rPr>
              <w:t>Sarmīte Maščinska</w:t>
            </w:r>
          </w:p>
        </w:tc>
      </w:tr>
      <w:tr w:rsidR="00CF2314" w:rsidRPr="00A504AD" w14:paraId="2C06704D" w14:textId="77777777" w:rsidTr="00C6757C">
        <w:trPr>
          <w:trHeight w:val="665"/>
        </w:trPr>
        <w:tc>
          <w:tcPr>
            <w:tcW w:w="1158" w:type="dxa"/>
            <w:noWrap/>
          </w:tcPr>
          <w:p w14:paraId="76FE70FB" w14:textId="77777777" w:rsidR="00CF2314" w:rsidRPr="00A504AD" w:rsidRDefault="00CF2314" w:rsidP="00CF23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6781" w:type="dxa"/>
          </w:tcPr>
          <w:p w14:paraId="129C951D" w14:textId="77777777" w:rsidR="00CF2314" w:rsidRDefault="00CF2314" w:rsidP="00CF2314">
            <w:pPr>
              <w:jc w:val="both"/>
              <w:rPr>
                <w:b/>
                <w:sz w:val="22"/>
                <w:szCs w:val="22"/>
              </w:rPr>
            </w:pPr>
            <w:bookmarkStart w:id="4" w:name="_Hlk151027566"/>
            <w:r w:rsidRPr="00950234">
              <w:rPr>
                <w:b/>
                <w:sz w:val="22"/>
                <w:szCs w:val="22"/>
              </w:rPr>
              <w:t>Par izsoles rīkošanu par tiesībām nomāt nekustamo īpašumu Cidoniju iela 2, Tīraine, Mārupes pagasts, Mārupes novads, kadastra Nr.8076 008 0396</w:t>
            </w:r>
            <w:bookmarkEnd w:id="4"/>
          </w:p>
          <w:p w14:paraId="1A413902" w14:textId="53AA3190" w:rsidR="00823A63" w:rsidRPr="00A504AD" w:rsidRDefault="00823A63" w:rsidP="00CF2314">
            <w:pPr>
              <w:jc w:val="both"/>
              <w:rPr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2268" w:type="dxa"/>
            <w:noWrap/>
          </w:tcPr>
          <w:p w14:paraId="5334CF6D" w14:textId="433C4F4F" w:rsidR="00CF2314" w:rsidRPr="00950234" w:rsidRDefault="00CF2314" w:rsidP="00CF2314">
            <w:pPr>
              <w:jc w:val="center"/>
              <w:rPr>
                <w:sz w:val="22"/>
                <w:szCs w:val="22"/>
                <w:highlight w:val="lightGray"/>
              </w:rPr>
            </w:pPr>
            <w:r w:rsidRPr="00950234">
              <w:rPr>
                <w:sz w:val="22"/>
                <w:szCs w:val="22"/>
              </w:rPr>
              <w:t>Sarmīte Maščinska</w:t>
            </w:r>
          </w:p>
        </w:tc>
      </w:tr>
      <w:tr w:rsidR="00CF2314" w:rsidRPr="00A504AD" w14:paraId="3F629949" w14:textId="77777777" w:rsidTr="00C6757C">
        <w:trPr>
          <w:trHeight w:val="665"/>
        </w:trPr>
        <w:tc>
          <w:tcPr>
            <w:tcW w:w="1158" w:type="dxa"/>
            <w:noWrap/>
          </w:tcPr>
          <w:p w14:paraId="034CBF00" w14:textId="77777777" w:rsidR="00CF2314" w:rsidRPr="00A504AD" w:rsidRDefault="00CF2314" w:rsidP="00CF23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6781" w:type="dxa"/>
          </w:tcPr>
          <w:p w14:paraId="5D627672" w14:textId="77777777" w:rsidR="00CF2314" w:rsidRDefault="00CF2314" w:rsidP="00CF2314">
            <w:pPr>
              <w:jc w:val="both"/>
              <w:rPr>
                <w:b/>
                <w:sz w:val="22"/>
                <w:szCs w:val="22"/>
              </w:rPr>
            </w:pPr>
            <w:r w:rsidRPr="00CF2314">
              <w:rPr>
                <w:b/>
                <w:sz w:val="22"/>
                <w:szCs w:val="22"/>
              </w:rPr>
              <w:t>Par grozījumu apstiprināšanu nolikumā “Par Mārupes novada pašvaldības domes priekšsēdētāja, priekšsēdētāja vietnieka, deputāta un citu vēlētu amatpersonu atlīdzības sistēmu”</w:t>
            </w:r>
          </w:p>
          <w:p w14:paraId="32482730" w14:textId="7BBB560C" w:rsidR="00823A63" w:rsidRPr="00950234" w:rsidRDefault="00823A63" w:rsidP="00CF231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15141B28" w14:textId="5B9A5455" w:rsidR="00CF2314" w:rsidRPr="00950234" w:rsidRDefault="00555E59" w:rsidP="00CF23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Dāvids Valters</w:t>
            </w:r>
          </w:p>
        </w:tc>
      </w:tr>
      <w:tr w:rsidR="00CC2047" w:rsidRPr="00A504AD" w14:paraId="2877C11D" w14:textId="77777777" w:rsidTr="00C6757C">
        <w:trPr>
          <w:trHeight w:val="665"/>
        </w:trPr>
        <w:tc>
          <w:tcPr>
            <w:tcW w:w="1158" w:type="dxa"/>
            <w:noWrap/>
          </w:tcPr>
          <w:p w14:paraId="3487D7D5" w14:textId="77777777" w:rsidR="00CC2047" w:rsidRPr="00A504AD" w:rsidRDefault="00CC2047" w:rsidP="00CF23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6781" w:type="dxa"/>
          </w:tcPr>
          <w:p w14:paraId="5A6FE6E3" w14:textId="231C7D81" w:rsidR="00CC2047" w:rsidRPr="00CF2314" w:rsidRDefault="00CC2047" w:rsidP="00CF231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</w:t>
            </w:r>
            <w:r w:rsidRPr="00CC2047">
              <w:rPr>
                <w:b/>
                <w:sz w:val="22"/>
                <w:szCs w:val="22"/>
              </w:rPr>
              <w:t xml:space="preserve">ar projekta “Asfaltētas </w:t>
            </w:r>
            <w:proofErr w:type="spellStart"/>
            <w:r w:rsidRPr="00CC2047">
              <w:rPr>
                <w:b/>
                <w:sz w:val="22"/>
                <w:szCs w:val="22"/>
              </w:rPr>
              <w:t>skrituļošanas</w:t>
            </w:r>
            <w:proofErr w:type="spellEnd"/>
            <w:r w:rsidRPr="00CC2047">
              <w:rPr>
                <w:b/>
                <w:sz w:val="22"/>
                <w:szCs w:val="22"/>
              </w:rPr>
              <w:t xml:space="preserve"> trases būvniecība un labiekārtošana Tīrainē” finansējumu</w:t>
            </w:r>
          </w:p>
        </w:tc>
        <w:tc>
          <w:tcPr>
            <w:tcW w:w="2268" w:type="dxa"/>
            <w:noWrap/>
          </w:tcPr>
          <w:p w14:paraId="11F96A82" w14:textId="192740F2" w:rsidR="00CC2047" w:rsidRDefault="00CC2047" w:rsidP="00CF23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Aiga Kalniņa</w:t>
            </w:r>
          </w:p>
        </w:tc>
      </w:tr>
      <w:tr w:rsidR="00931E7F" w:rsidRPr="00A504AD" w14:paraId="7B0022A6" w14:textId="77777777" w:rsidTr="00C6757C">
        <w:trPr>
          <w:trHeight w:val="665"/>
        </w:trPr>
        <w:tc>
          <w:tcPr>
            <w:tcW w:w="1158" w:type="dxa"/>
            <w:noWrap/>
          </w:tcPr>
          <w:p w14:paraId="15F1473D" w14:textId="77777777" w:rsidR="00931E7F" w:rsidRPr="00A504AD" w:rsidRDefault="00931E7F" w:rsidP="00CF23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6781" w:type="dxa"/>
          </w:tcPr>
          <w:p w14:paraId="6446A375" w14:textId="2188E911" w:rsidR="00931E7F" w:rsidRDefault="00931E7F" w:rsidP="00CF2314">
            <w:pPr>
              <w:jc w:val="both"/>
              <w:rPr>
                <w:b/>
                <w:sz w:val="22"/>
                <w:szCs w:val="22"/>
              </w:rPr>
            </w:pPr>
            <w:r w:rsidRPr="00931E7F">
              <w:rPr>
                <w:b/>
                <w:sz w:val="22"/>
                <w:szCs w:val="22"/>
              </w:rPr>
              <w:t>Par Mārupes novada pašvaldības domes lēmuma atcelšanu</w:t>
            </w:r>
          </w:p>
        </w:tc>
        <w:tc>
          <w:tcPr>
            <w:tcW w:w="2268" w:type="dxa"/>
            <w:noWrap/>
          </w:tcPr>
          <w:p w14:paraId="04F9B778" w14:textId="4B28D94F" w:rsidR="00931E7F" w:rsidRDefault="00931E7F" w:rsidP="00CF23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Dāvids Valters</w:t>
            </w:r>
          </w:p>
        </w:tc>
      </w:tr>
      <w:tr w:rsidR="00931E7F" w:rsidRPr="00A504AD" w14:paraId="32AD304E" w14:textId="77777777" w:rsidTr="00C6757C">
        <w:trPr>
          <w:trHeight w:val="665"/>
        </w:trPr>
        <w:tc>
          <w:tcPr>
            <w:tcW w:w="1158" w:type="dxa"/>
            <w:noWrap/>
          </w:tcPr>
          <w:p w14:paraId="38A8FC58" w14:textId="77777777" w:rsidR="00931E7F" w:rsidRPr="00A504AD" w:rsidRDefault="00931E7F" w:rsidP="00CF23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6781" w:type="dxa"/>
          </w:tcPr>
          <w:p w14:paraId="45E58CF7" w14:textId="2212EA65" w:rsidR="00931E7F" w:rsidRDefault="00931E7F" w:rsidP="00CF2314">
            <w:pPr>
              <w:jc w:val="both"/>
              <w:rPr>
                <w:b/>
                <w:sz w:val="22"/>
                <w:szCs w:val="22"/>
              </w:rPr>
            </w:pPr>
            <w:r w:rsidRPr="00931E7F">
              <w:rPr>
                <w:b/>
                <w:sz w:val="22"/>
                <w:szCs w:val="22"/>
              </w:rPr>
              <w:t>Par Mārupes novada pašvaldībai piederošo automašīnu pārdošanas izsoles rīkošanu un izsoles noteikumu apstiprināšanu</w:t>
            </w:r>
          </w:p>
        </w:tc>
        <w:tc>
          <w:tcPr>
            <w:tcW w:w="2268" w:type="dxa"/>
            <w:noWrap/>
          </w:tcPr>
          <w:p w14:paraId="125DC722" w14:textId="0B9DB245" w:rsidR="00931E7F" w:rsidRDefault="00931E7F" w:rsidP="00CF23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Dāvids Valters</w:t>
            </w:r>
          </w:p>
        </w:tc>
      </w:tr>
      <w:tr w:rsidR="00CF2314" w:rsidRPr="00A504AD" w14:paraId="794A2725" w14:textId="77777777" w:rsidTr="00C6757C">
        <w:trPr>
          <w:trHeight w:val="665"/>
        </w:trPr>
        <w:tc>
          <w:tcPr>
            <w:tcW w:w="1158" w:type="dxa"/>
            <w:noWrap/>
          </w:tcPr>
          <w:p w14:paraId="62759BE3" w14:textId="77777777" w:rsidR="00CF2314" w:rsidRPr="00A504AD" w:rsidRDefault="00CF2314" w:rsidP="00CF23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6781" w:type="dxa"/>
          </w:tcPr>
          <w:p w14:paraId="54EA2EA7" w14:textId="75C5B24C" w:rsidR="00CF2314" w:rsidRPr="00950234" w:rsidRDefault="00D057B7" w:rsidP="00CF2314">
            <w:pPr>
              <w:jc w:val="both"/>
              <w:rPr>
                <w:b/>
                <w:sz w:val="22"/>
                <w:szCs w:val="22"/>
              </w:rPr>
            </w:pPr>
            <w:r w:rsidRPr="00D057B7">
              <w:rPr>
                <w:b/>
                <w:sz w:val="22"/>
                <w:szCs w:val="22"/>
                <w:highlight w:val="darkGray"/>
              </w:rPr>
              <w:t>Informatīvs jautājums</w:t>
            </w:r>
            <w:r w:rsidRPr="00D057B7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-</w:t>
            </w:r>
            <w:r w:rsidRPr="00D057B7">
              <w:rPr>
                <w:b/>
                <w:sz w:val="22"/>
                <w:szCs w:val="22"/>
              </w:rPr>
              <w:t xml:space="preserve"> </w:t>
            </w:r>
            <w:r w:rsidR="00823A63">
              <w:rPr>
                <w:b/>
                <w:sz w:val="22"/>
                <w:szCs w:val="22"/>
              </w:rPr>
              <w:t>A</w:t>
            </w:r>
            <w:r w:rsidRPr="00D057B7">
              <w:rPr>
                <w:b/>
                <w:sz w:val="22"/>
                <w:szCs w:val="22"/>
              </w:rPr>
              <w:t>ģentūras maksas pakalpojumu cenrādi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268" w:type="dxa"/>
            <w:noWrap/>
          </w:tcPr>
          <w:p w14:paraId="370C98AE" w14:textId="4AF04F63" w:rsidR="00CF2314" w:rsidRPr="00950234" w:rsidRDefault="00D057B7" w:rsidP="00CF23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Inuta Šaroka</w:t>
            </w:r>
          </w:p>
        </w:tc>
      </w:tr>
    </w:tbl>
    <w:p w14:paraId="1F3EA587" w14:textId="77777777" w:rsidR="00205BFE" w:rsidRDefault="00205BFE"/>
    <w:sectPr w:rsidR="00205BFE" w:rsidSect="00B871C7">
      <w:pgSz w:w="11906" w:h="16838"/>
      <w:pgMar w:top="1276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575C1"/>
    <w:multiLevelType w:val="hybridMultilevel"/>
    <w:tmpl w:val="66B0D9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73709"/>
    <w:multiLevelType w:val="hybridMultilevel"/>
    <w:tmpl w:val="8C620E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3DA"/>
    <w:rsid w:val="000C1576"/>
    <w:rsid w:val="001503D7"/>
    <w:rsid w:val="001A0A0B"/>
    <w:rsid w:val="001E40F0"/>
    <w:rsid w:val="00205BFE"/>
    <w:rsid w:val="00542021"/>
    <w:rsid w:val="00555E59"/>
    <w:rsid w:val="005B4446"/>
    <w:rsid w:val="005C162E"/>
    <w:rsid w:val="006021FA"/>
    <w:rsid w:val="006140AF"/>
    <w:rsid w:val="00711E4A"/>
    <w:rsid w:val="007D13DA"/>
    <w:rsid w:val="007E2431"/>
    <w:rsid w:val="00806401"/>
    <w:rsid w:val="00823A63"/>
    <w:rsid w:val="00836607"/>
    <w:rsid w:val="00873C60"/>
    <w:rsid w:val="0090414C"/>
    <w:rsid w:val="009114E5"/>
    <w:rsid w:val="00931E7F"/>
    <w:rsid w:val="00946727"/>
    <w:rsid w:val="00950153"/>
    <w:rsid w:val="00950234"/>
    <w:rsid w:val="00993D56"/>
    <w:rsid w:val="00A15892"/>
    <w:rsid w:val="00A349C8"/>
    <w:rsid w:val="00A504AD"/>
    <w:rsid w:val="00A9622B"/>
    <w:rsid w:val="00B23E84"/>
    <w:rsid w:val="00B7523F"/>
    <w:rsid w:val="00C36D26"/>
    <w:rsid w:val="00C6757C"/>
    <w:rsid w:val="00CC2047"/>
    <w:rsid w:val="00CF2314"/>
    <w:rsid w:val="00D04DB2"/>
    <w:rsid w:val="00D057B7"/>
    <w:rsid w:val="00D5698C"/>
    <w:rsid w:val="00D777D9"/>
    <w:rsid w:val="00DC5A83"/>
    <w:rsid w:val="00DD3D1B"/>
    <w:rsid w:val="00E1380E"/>
    <w:rsid w:val="00E56EE8"/>
    <w:rsid w:val="00F2391D"/>
    <w:rsid w:val="00F7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2E8C28"/>
  <w15:chartTrackingRefBased/>
  <w15:docId w15:val="{4CD30BC1-79A2-4CC6-BAD2-1421B07D0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13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13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trip,H&amp;P List Paragraph,2,Saraksta rindkopa2,Párrafo de lista,Normal bullet 2,Bullet list,Attēlu numeracija,Bullet EY,Bullet Points,Dot pt,F5 List Paragraph,IFCL - List Paragraph,Indicator Text,List Paragraph Char Char Char,Syle 1"/>
    <w:basedOn w:val="Normal"/>
    <w:link w:val="ListParagraphChar"/>
    <w:uiPriority w:val="34"/>
    <w:qFormat/>
    <w:rsid w:val="007D13DA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Strip Char,H&amp;P List Paragraph Char,2 Char,Saraksta rindkopa2 Char,Párrafo de lista Char,Normal bullet 2 Char,Bullet list Char,Attēlu numeracija Char,Bullet EY Char,Bullet Points Char,Dot pt Char,F5 List Paragraph Char,Syle 1 Char"/>
    <w:link w:val="ListParagraph"/>
    <w:uiPriority w:val="34"/>
    <w:qFormat/>
    <w:rsid w:val="007D13DA"/>
    <w:rPr>
      <w:rFonts w:ascii="Calibri" w:eastAsia="Calibri" w:hAnsi="Calibri" w:cs="Times New Roman"/>
    </w:rPr>
  </w:style>
  <w:style w:type="paragraph" w:customStyle="1" w:styleId="Sdes">
    <w:name w:val="Sēdes"/>
    <w:basedOn w:val="Heading1"/>
    <w:link w:val="SdesChar"/>
    <w:qFormat/>
    <w:rsid w:val="007D13DA"/>
    <w:pPr>
      <w:pBdr>
        <w:bottom w:val="single" w:sz="4" w:space="1" w:color="auto"/>
      </w:pBdr>
    </w:pPr>
    <w:rPr>
      <w:rFonts w:ascii="Times New Roman" w:hAnsi="Times New Roman"/>
      <w:color w:val="000000" w:themeColor="text1"/>
      <w:sz w:val="22"/>
      <w:lang w:eastAsia="en-US"/>
    </w:rPr>
  </w:style>
  <w:style w:type="character" w:customStyle="1" w:styleId="SdesChar">
    <w:name w:val="Sēdes Char"/>
    <w:basedOn w:val="DefaultParagraphFont"/>
    <w:link w:val="Sdes"/>
    <w:qFormat/>
    <w:locked/>
    <w:rsid w:val="007D13DA"/>
    <w:rPr>
      <w:rFonts w:ascii="Times New Roman" w:eastAsiaTheme="majorEastAsia" w:hAnsi="Times New Roman" w:cstheme="majorBidi"/>
      <w:color w:val="000000" w:themeColor="text1"/>
      <w:szCs w:val="32"/>
    </w:rPr>
  </w:style>
  <w:style w:type="character" w:styleId="BookTitle">
    <w:name w:val="Book Title"/>
    <w:basedOn w:val="DefaultParagraphFont"/>
    <w:uiPriority w:val="33"/>
    <w:qFormat/>
    <w:rsid w:val="007D13DA"/>
    <w:rPr>
      <w:rFonts w:ascii="Times New Roman" w:eastAsia="Times New Roman" w:hAnsi="Times New Roman"/>
      <w:b w:val="0"/>
      <w:bCs/>
      <w:i/>
      <w:iCs/>
      <w:spacing w:val="5"/>
      <w:sz w:val="20"/>
      <w:lang w:val="en-AU"/>
    </w:rPr>
  </w:style>
  <w:style w:type="paragraph" w:customStyle="1" w:styleId="xmsonormal">
    <w:name w:val="x_msonormal"/>
    <w:basedOn w:val="Normal"/>
    <w:rsid w:val="007D13DA"/>
    <w:pPr>
      <w:spacing w:before="100" w:beforeAutospacing="1" w:after="100" w:afterAutospacing="1"/>
    </w:pPr>
  </w:style>
  <w:style w:type="character" w:customStyle="1" w:styleId="xcontentpasted0">
    <w:name w:val="x_contentpasted0"/>
    <w:basedOn w:val="DefaultParagraphFont"/>
    <w:rsid w:val="007D13DA"/>
  </w:style>
  <w:style w:type="character" w:customStyle="1" w:styleId="Heading1Char">
    <w:name w:val="Heading 1 Char"/>
    <w:basedOn w:val="DefaultParagraphFont"/>
    <w:link w:val="Heading1"/>
    <w:uiPriority w:val="9"/>
    <w:rsid w:val="007D13D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2072</Words>
  <Characters>1182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 Sprudzāne</dc:creator>
  <cp:keywords/>
  <dc:description/>
  <cp:lastModifiedBy>Silva Sprudzāne</cp:lastModifiedBy>
  <cp:revision>33</cp:revision>
  <cp:lastPrinted>2023-10-16T13:48:00Z</cp:lastPrinted>
  <dcterms:created xsi:type="dcterms:W3CDTF">2023-10-09T08:51:00Z</dcterms:created>
  <dcterms:modified xsi:type="dcterms:W3CDTF">2023-11-17T12:21:00Z</dcterms:modified>
</cp:coreProperties>
</file>