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A3BC" w14:textId="77777777" w:rsidR="005C4405" w:rsidRPr="006138F1" w:rsidRDefault="005C4405" w:rsidP="005C4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8F1">
        <w:rPr>
          <w:rFonts w:ascii="Times New Roman" w:hAnsi="Times New Roman"/>
          <w:b/>
          <w:sz w:val="24"/>
          <w:szCs w:val="24"/>
        </w:rPr>
        <w:t xml:space="preserve">Sociālo, izglītības, kultūras un sporta jautājumu </w:t>
      </w:r>
    </w:p>
    <w:p w14:paraId="7195539D" w14:textId="77777777" w:rsidR="005C4405" w:rsidRPr="006138F1" w:rsidRDefault="005C4405" w:rsidP="005C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8F1">
        <w:rPr>
          <w:rFonts w:ascii="Times New Roman" w:hAnsi="Times New Roman"/>
          <w:b/>
          <w:sz w:val="24"/>
          <w:szCs w:val="24"/>
        </w:rPr>
        <w:t>komitejas sēde</w:t>
      </w:r>
      <w:r w:rsidRPr="006138F1">
        <w:rPr>
          <w:rFonts w:ascii="Times New Roman" w:hAnsi="Times New Roman"/>
          <w:sz w:val="24"/>
          <w:szCs w:val="24"/>
        </w:rPr>
        <w:t xml:space="preserve"> </w:t>
      </w:r>
    </w:p>
    <w:p w14:paraId="08B592AB" w14:textId="3F48CB5B" w:rsidR="005C4405" w:rsidRPr="006138F1" w:rsidRDefault="005C4405" w:rsidP="005C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8F1">
        <w:rPr>
          <w:rFonts w:ascii="Times New Roman" w:hAnsi="Times New Roman"/>
          <w:sz w:val="24"/>
          <w:szCs w:val="24"/>
        </w:rPr>
        <w:t>18.10.2023. plkst. 9:00</w:t>
      </w:r>
    </w:p>
    <w:p w14:paraId="38C85B80" w14:textId="463C8CB7" w:rsidR="005C4405" w:rsidRPr="006138F1" w:rsidRDefault="005C4405" w:rsidP="005C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8F1">
        <w:rPr>
          <w:rFonts w:ascii="Times New Roman" w:hAnsi="Times New Roman"/>
          <w:sz w:val="24"/>
          <w:szCs w:val="24"/>
        </w:rPr>
        <w:t>Protokols Nr.11</w:t>
      </w:r>
    </w:p>
    <w:p w14:paraId="796B0BDF" w14:textId="77777777" w:rsidR="005C4405" w:rsidRPr="006138F1" w:rsidRDefault="005C4405" w:rsidP="005C4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36A11" w14:textId="77777777" w:rsidR="005C4405" w:rsidRPr="006138F1" w:rsidRDefault="005C4405" w:rsidP="005C4405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6138F1">
        <w:rPr>
          <w:rFonts w:ascii="Times New Roman" w:hAnsi="Times New Roman"/>
          <w:b/>
          <w:iCs/>
          <w:sz w:val="24"/>
          <w:szCs w:val="24"/>
          <w:u w:val="single"/>
        </w:rPr>
        <w:t>Darba kārtība:</w:t>
      </w: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6946"/>
        <w:gridCol w:w="1985"/>
      </w:tblGrid>
      <w:tr w:rsidR="005C4405" w:rsidRPr="006138F1" w14:paraId="1CF4C811" w14:textId="77777777" w:rsidTr="00473C61">
        <w:trPr>
          <w:trHeight w:val="315"/>
        </w:trPr>
        <w:tc>
          <w:tcPr>
            <w:tcW w:w="993" w:type="dxa"/>
            <w:hideMark/>
          </w:tcPr>
          <w:p w14:paraId="6FF8D1FC" w14:textId="77777777" w:rsidR="005C4405" w:rsidRPr="006138F1" w:rsidRDefault="005C4405" w:rsidP="00EA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14:paraId="379C9926" w14:textId="77777777" w:rsidR="005C4405" w:rsidRPr="006138F1" w:rsidRDefault="005C4405" w:rsidP="0047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1985" w:type="dxa"/>
            <w:noWrap/>
            <w:hideMark/>
          </w:tcPr>
          <w:p w14:paraId="0DAC102A" w14:textId="77777777" w:rsidR="005C4405" w:rsidRPr="006138F1" w:rsidRDefault="005C4405" w:rsidP="0047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Ziņotājs</w:t>
            </w:r>
          </w:p>
        </w:tc>
      </w:tr>
      <w:tr w:rsidR="005C4405" w:rsidRPr="006138F1" w14:paraId="080C2662" w14:textId="77777777" w:rsidTr="00EA2DB8">
        <w:trPr>
          <w:trHeight w:val="765"/>
        </w:trPr>
        <w:tc>
          <w:tcPr>
            <w:tcW w:w="993" w:type="dxa"/>
            <w:noWrap/>
          </w:tcPr>
          <w:p w14:paraId="75ABFF7A" w14:textId="77777777" w:rsidR="005C4405" w:rsidRPr="006138F1" w:rsidRDefault="005C4405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4E94542" w14:textId="77777777" w:rsidR="00EA2DB8" w:rsidRPr="006138F1" w:rsidRDefault="00EA2DB8" w:rsidP="00EA2DB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48011120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dzīvokļa “Mildas” dz.3, Babīte, Babītes pagastā, Mārupes novadā, piešķiršanu M.M.</w:t>
            </w:r>
          </w:p>
          <w:bookmarkEnd w:id="0"/>
          <w:p w14:paraId="37E4433A" w14:textId="19C87468" w:rsidR="00EF1028" w:rsidRPr="006138F1" w:rsidRDefault="00EF1028" w:rsidP="00EF10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4AF3DA57" w14:textId="592C1AB5" w:rsidR="005C4405" w:rsidRPr="006138F1" w:rsidRDefault="00B10037" w:rsidP="00B10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Iveta Ruģele</w:t>
            </w:r>
          </w:p>
        </w:tc>
      </w:tr>
      <w:tr w:rsidR="00EA2DB8" w:rsidRPr="006138F1" w14:paraId="25CDE3B7" w14:textId="77777777" w:rsidTr="00341730">
        <w:trPr>
          <w:trHeight w:val="675"/>
        </w:trPr>
        <w:tc>
          <w:tcPr>
            <w:tcW w:w="993" w:type="dxa"/>
            <w:noWrap/>
          </w:tcPr>
          <w:p w14:paraId="2BFB0955" w14:textId="77777777" w:rsidR="00EA2DB8" w:rsidRPr="006138F1" w:rsidRDefault="00EA2DB8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88398A" w14:textId="77777777" w:rsidR="00EA2DB8" w:rsidRPr="006138F1" w:rsidRDefault="00EA2DB8" w:rsidP="00EA2DB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8011130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personu atzīt par tiesīgu saņemt palīdzību dzīvokļa jautājumu risināšanā.</w:t>
            </w:r>
          </w:p>
          <w:bookmarkEnd w:id="1"/>
          <w:p w14:paraId="58A1D3ED" w14:textId="52547ECD" w:rsidR="00341730" w:rsidRPr="006138F1" w:rsidRDefault="00341730" w:rsidP="00EF1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534C00F7" w14:textId="2EEB1226" w:rsidR="00EA2DB8" w:rsidRPr="006138F1" w:rsidRDefault="00EA2DB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Iveta Ruģele</w:t>
            </w:r>
          </w:p>
        </w:tc>
      </w:tr>
      <w:tr w:rsidR="00341730" w:rsidRPr="006138F1" w14:paraId="1F9FB1E8" w14:textId="77777777" w:rsidTr="00EA2DB8">
        <w:trPr>
          <w:trHeight w:val="690"/>
        </w:trPr>
        <w:tc>
          <w:tcPr>
            <w:tcW w:w="993" w:type="dxa"/>
            <w:noWrap/>
          </w:tcPr>
          <w:p w14:paraId="5F44C773" w14:textId="77777777" w:rsidR="00341730" w:rsidRPr="006138F1" w:rsidRDefault="00341730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CA47A17" w14:textId="09114DB5" w:rsidR="00341730" w:rsidRPr="006138F1" w:rsidRDefault="00341730" w:rsidP="0034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dzīvokļa Skultes ielā 16-2, Skultē, Mārupes pagastā, Mārupes novadā, piešķiršanu K. G.</w:t>
            </w:r>
          </w:p>
        </w:tc>
        <w:tc>
          <w:tcPr>
            <w:tcW w:w="1985" w:type="dxa"/>
            <w:noWrap/>
          </w:tcPr>
          <w:p w14:paraId="7CECB319" w14:textId="45CFCE58" w:rsidR="00341730" w:rsidRPr="006138F1" w:rsidRDefault="00341730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Iveta Ruģele</w:t>
            </w:r>
          </w:p>
        </w:tc>
      </w:tr>
      <w:tr w:rsidR="00EA2DB8" w:rsidRPr="006138F1" w14:paraId="6B881556" w14:textId="77777777" w:rsidTr="00EA2DB8">
        <w:trPr>
          <w:trHeight w:val="1019"/>
        </w:trPr>
        <w:tc>
          <w:tcPr>
            <w:tcW w:w="993" w:type="dxa"/>
            <w:noWrap/>
          </w:tcPr>
          <w:p w14:paraId="7B87E79B" w14:textId="77777777" w:rsidR="00EA2DB8" w:rsidRPr="006138F1" w:rsidRDefault="00EA2DB8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CD1122" w14:textId="07CD70C1" w:rsidR="00EA2DB8" w:rsidRPr="006138F1" w:rsidRDefault="00EA2DB8" w:rsidP="00EA2D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38F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 saistošo noteikumu “</w:t>
            </w:r>
            <w:r w:rsidRPr="006138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Par Mārupes novada pašvaldības atbalstu kultūrai un kultūras, izglītības un mākslas projektiem</w:t>
            </w:r>
            <w:r w:rsidRPr="006138F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” apstiprināšanu.</w:t>
            </w:r>
          </w:p>
        </w:tc>
        <w:tc>
          <w:tcPr>
            <w:tcW w:w="1985" w:type="dxa"/>
            <w:noWrap/>
          </w:tcPr>
          <w:p w14:paraId="5694AE88" w14:textId="360E2EF4" w:rsidR="00B10037" w:rsidRPr="006138F1" w:rsidRDefault="00B10037" w:rsidP="00B10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  <w:p w14:paraId="01170784" w14:textId="20F88BB2" w:rsidR="00EA2DB8" w:rsidRPr="006138F1" w:rsidRDefault="00EA2DB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DE" w:rsidRPr="006138F1" w14:paraId="1605C1B1" w14:textId="77777777" w:rsidTr="00A80737">
        <w:trPr>
          <w:trHeight w:val="750"/>
        </w:trPr>
        <w:tc>
          <w:tcPr>
            <w:tcW w:w="993" w:type="dxa"/>
            <w:noWrap/>
          </w:tcPr>
          <w:p w14:paraId="5CCDBED6" w14:textId="77777777" w:rsidR="00DE7BDE" w:rsidRPr="006138F1" w:rsidRDefault="00DE7BDE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7552E34" w14:textId="77777777" w:rsidR="00DE7BDE" w:rsidRPr="006138F1" w:rsidRDefault="00DE7BDE" w:rsidP="00A80737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Calibri" w:cs="Times New Roman"/>
                <w:szCs w:val="24"/>
              </w:rPr>
            </w:pPr>
            <w:bookmarkStart w:id="2" w:name="_Hlk147998582"/>
            <w:r w:rsidRPr="006138F1">
              <w:rPr>
                <w:rFonts w:cs="Times New Roman"/>
                <w:bCs/>
                <w:szCs w:val="24"/>
              </w:rPr>
              <w:t xml:space="preserve">Par </w:t>
            </w:r>
            <w:r w:rsidRPr="006138F1">
              <w:rPr>
                <w:rFonts w:eastAsia="Calibri" w:cs="Times New Roman"/>
                <w:szCs w:val="24"/>
              </w:rPr>
              <w:t xml:space="preserve"> noteikumu “</w:t>
            </w:r>
            <w:r w:rsidRPr="006138F1">
              <w:rPr>
                <w:rFonts w:cs="Times New Roman"/>
                <w:szCs w:val="24"/>
              </w:rPr>
              <w:t xml:space="preserve">Par finansiālo atbalstu Mārupes novada pašvaldības kultūras un izglītības iestāžu </w:t>
            </w:r>
            <w:proofErr w:type="spellStart"/>
            <w:r w:rsidRPr="006138F1">
              <w:rPr>
                <w:rFonts w:cs="Times New Roman"/>
                <w:szCs w:val="24"/>
              </w:rPr>
              <w:t>amatierkolektīviem</w:t>
            </w:r>
            <w:proofErr w:type="spellEnd"/>
            <w:r w:rsidRPr="006138F1">
              <w:rPr>
                <w:rFonts w:cs="Times New Roman"/>
                <w:szCs w:val="24"/>
              </w:rPr>
              <w:t>”</w:t>
            </w:r>
            <w:r w:rsidRPr="006138F1">
              <w:rPr>
                <w:rFonts w:eastAsia="Calibri" w:cs="Times New Roman"/>
                <w:szCs w:val="24"/>
              </w:rPr>
              <w:t xml:space="preserve"> apstiprināšanu.</w:t>
            </w:r>
            <w:bookmarkEnd w:id="2"/>
          </w:p>
          <w:p w14:paraId="5C1EEEF5" w14:textId="227DC755" w:rsidR="00AE71D7" w:rsidRPr="006138F1" w:rsidRDefault="00AE71D7" w:rsidP="00A80737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Times New Roman" w:cs="Times New Roman"/>
                <w:b w:val="0"/>
                <w:szCs w:val="24"/>
              </w:rPr>
            </w:pPr>
          </w:p>
        </w:tc>
        <w:tc>
          <w:tcPr>
            <w:tcW w:w="1985" w:type="dxa"/>
            <w:noWrap/>
          </w:tcPr>
          <w:p w14:paraId="6D02657C" w14:textId="77777777" w:rsidR="00DE7BDE" w:rsidRPr="006138F1" w:rsidRDefault="00DE7BDE" w:rsidP="00DE7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47998567"/>
            <w:r w:rsidRPr="006138F1"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  <w:bookmarkEnd w:id="3"/>
          <w:p w14:paraId="29C21754" w14:textId="77777777" w:rsidR="00DE7BDE" w:rsidRPr="006138F1" w:rsidRDefault="00DE7BDE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737" w:rsidRPr="006138F1" w14:paraId="2C89C149" w14:textId="77777777" w:rsidTr="00AE71D7">
        <w:trPr>
          <w:trHeight w:val="630"/>
        </w:trPr>
        <w:tc>
          <w:tcPr>
            <w:tcW w:w="993" w:type="dxa"/>
            <w:noWrap/>
          </w:tcPr>
          <w:p w14:paraId="31EA1131" w14:textId="77777777" w:rsidR="00A80737" w:rsidRPr="006138F1" w:rsidRDefault="00A80737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E54D235" w14:textId="1AE1A66B" w:rsidR="00A80737" w:rsidRPr="006138F1" w:rsidRDefault="00A80737" w:rsidP="00A80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4" w:name="_Hlk147998598"/>
            <w:r w:rsidRPr="006138F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 saistošo noteikumu “Par interešu izglītības un neformālās izglītības programmu licencēšanas kārtību” apstiprināšanu.</w:t>
            </w:r>
          </w:p>
          <w:bookmarkEnd w:id="4"/>
          <w:p w14:paraId="7BA252A6" w14:textId="77777777" w:rsidR="00A80737" w:rsidRPr="006138F1" w:rsidRDefault="00A80737" w:rsidP="00EF10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49C3751C" w14:textId="77777777" w:rsidR="00A80737" w:rsidRPr="006138F1" w:rsidRDefault="00A80737" w:rsidP="00A8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  <w:p w14:paraId="1D499FF2" w14:textId="77777777" w:rsidR="00A80737" w:rsidRPr="006138F1" w:rsidRDefault="00A80737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DE" w:rsidRPr="006138F1" w14:paraId="3CB8E4D3" w14:textId="77777777" w:rsidTr="00AE71D7">
        <w:trPr>
          <w:trHeight w:val="496"/>
        </w:trPr>
        <w:tc>
          <w:tcPr>
            <w:tcW w:w="993" w:type="dxa"/>
            <w:noWrap/>
          </w:tcPr>
          <w:p w14:paraId="6190E9DB" w14:textId="77777777" w:rsidR="00DE7BDE" w:rsidRPr="006138F1" w:rsidRDefault="00DE7BDE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953135A" w14:textId="77777777" w:rsidR="00DE7BDE" w:rsidRPr="006138F1" w:rsidRDefault="00DE7BDE" w:rsidP="00EF10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38F1">
              <w:rPr>
                <w:rFonts w:ascii="Times New Roman" w:eastAsia="Times New Roman" w:hAnsi="Times New Roman"/>
                <w:b/>
                <w:sz w:val="24"/>
                <w:szCs w:val="24"/>
              </w:rPr>
              <w:t>Par finansiāla atbalsta piešķiršanu. P.P.</w:t>
            </w:r>
          </w:p>
          <w:p w14:paraId="0F6858B8" w14:textId="77777777" w:rsidR="00DE7BDE" w:rsidRPr="006138F1" w:rsidRDefault="00DE7BDE" w:rsidP="00EF10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31203C5F" w14:textId="77777777" w:rsidR="00DE7BDE" w:rsidRPr="006138F1" w:rsidRDefault="00DE7BDE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C4405" w:rsidRPr="006138F1" w14:paraId="200E9867" w14:textId="77777777" w:rsidTr="00473C61">
        <w:trPr>
          <w:trHeight w:val="332"/>
        </w:trPr>
        <w:tc>
          <w:tcPr>
            <w:tcW w:w="993" w:type="dxa"/>
            <w:noWrap/>
          </w:tcPr>
          <w:p w14:paraId="55292ADB" w14:textId="77777777" w:rsidR="005C4405" w:rsidRPr="006138F1" w:rsidRDefault="005C4405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BA6E7B" w14:textId="77777777" w:rsidR="005C4405" w:rsidRPr="006138F1" w:rsidRDefault="00EF1028" w:rsidP="005C440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38F1">
              <w:rPr>
                <w:rFonts w:ascii="Times New Roman" w:eastAsia="Times New Roman" w:hAnsi="Times New Roman"/>
                <w:b/>
                <w:sz w:val="24"/>
                <w:szCs w:val="24"/>
              </w:rPr>
              <w:t>Par finansiāla atbalsta piešķiršanu. N.P.</w:t>
            </w:r>
          </w:p>
          <w:p w14:paraId="5D7F84A7" w14:textId="63AED585" w:rsidR="00EF1028" w:rsidRPr="006138F1" w:rsidRDefault="00EF1028" w:rsidP="005C440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0010D02A" w14:textId="77777777" w:rsidR="005C4405" w:rsidRPr="006138F1" w:rsidRDefault="005C4405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C4405" w:rsidRPr="006138F1" w14:paraId="3A4048F5" w14:textId="77777777" w:rsidTr="00EF1028">
        <w:trPr>
          <w:trHeight w:val="572"/>
        </w:trPr>
        <w:tc>
          <w:tcPr>
            <w:tcW w:w="993" w:type="dxa"/>
            <w:noWrap/>
          </w:tcPr>
          <w:p w14:paraId="6AF96349" w14:textId="77777777" w:rsidR="005C4405" w:rsidRPr="006138F1" w:rsidRDefault="005C4405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73F2FE8" w14:textId="07EA6900" w:rsidR="00EF1028" w:rsidRPr="006138F1" w:rsidRDefault="00EF1028" w:rsidP="00EF10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38F1">
              <w:rPr>
                <w:rFonts w:ascii="Times New Roman" w:eastAsia="Times New Roman" w:hAnsi="Times New Roman"/>
                <w:b/>
                <w:sz w:val="24"/>
                <w:szCs w:val="24"/>
              </w:rPr>
              <w:t>Par finansiāla atbalsta piešķiršanu. D.Z.</w:t>
            </w:r>
          </w:p>
          <w:p w14:paraId="7C62D403" w14:textId="1BEF32BB" w:rsidR="005C4405" w:rsidRPr="006138F1" w:rsidRDefault="005C4405" w:rsidP="00473C6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766C77E3" w14:textId="77777777" w:rsidR="005C4405" w:rsidRPr="006138F1" w:rsidRDefault="005C4405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C4405" w:rsidRPr="006138F1" w14:paraId="42FBBA15" w14:textId="77777777" w:rsidTr="00B85258">
        <w:trPr>
          <w:trHeight w:val="282"/>
        </w:trPr>
        <w:tc>
          <w:tcPr>
            <w:tcW w:w="993" w:type="dxa"/>
            <w:noWrap/>
          </w:tcPr>
          <w:p w14:paraId="4F3BC4D5" w14:textId="77777777" w:rsidR="005C4405" w:rsidRPr="006138F1" w:rsidRDefault="005C4405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24FA1A" w14:textId="77777777" w:rsidR="005C4405" w:rsidRPr="006138F1" w:rsidRDefault="00B85258" w:rsidP="005C440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38F1">
              <w:rPr>
                <w:rFonts w:ascii="Times New Roman" w:eastAsia="Times New Roman" w:hAnsi="Times New Roman"/>
                <w:b/>
                <w:sz w:val="24"/>
                <w:szCs w:val="24"/>
              </w:rPr>
              <w:t>Par finansiāla atbalsta piešķiršanu. O.B.</w:t>
            </w:r>
          </w:p>
          <w:p w14:paraId="305A54FA" w14:textId="74E08423" w:rsidR="00B85258" w:rsidRPr="006138F1" w:rsidRDefault="00B85258" w:rsidP="005C440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noWrap/>
          </w:tcPr>
          <w:p w14:paraId="147AB844" w14:textId="77777777" w:rsidR="005C4405" w:rsidRPr="006138F1" w:rsidRDefault="005C4405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C4405" w:rsidRPr="006138F1" w14:paraId="68AFA235" w14:textId="77777777" w:rsidTr="00AE71D7">
        <w:trPr>
          <w:trHeight w:val="300"/>
        </w:trPr>
        <w:tc>
          <w:tcPr>
            <w:tcW w:w="993" w:type="dxa"/>
            <w:noWrap/>
          </w:tcPr>
          <w:p w14:paraId="4E1E8601" w14:textId="77777777" w:rsidR="005C4405" w:rsidRPr="006138F1" w:rsidRDefault="005C4405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5AD12D2" w14:textId="64B01816" w:rsidR="005C4405" w:rsidRPr="006138F1" w:rsidRDefault="00A80737" w:rsidP="00AE71D7">
            <w:pP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shd w:val="clear" w:color="auto" w:fill="FFFFFF"/>
              </w:rPr>
            </w:pPr>
            <w:bookmarkStart w:id="5" w:name="_Hlk148011176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finansiāla atbalsta piešķiršanu.</w:t>
            </w:r>
            <w:r w:rsidR="00AE71D7" w:rsidRPr="006138F1">
              <w:rPr>
                <w:rFonts w:ascii="Times New Roman" w:hAnsi="Times New Roman"/>
                <w:b/>
                <w:sz w:val="24"/>
                <w:szCs w:val="24"/>
              </w:rPr>
              <w:t xml:space="preserve"> S.P.</w:t>
            </w:r>
            <w:bookmarkEnd w:id="5"/>
          </w:p>
        </w:tc>
        <w:tc>
          <w:tcPr>
            <w:tcW w:w="1985" w:type="dxa"/>
            <w:noWrap/>
          </w:tcPr>
          <w:p w14:paraId="4BB7E3EC" w14:textId="77777777" w:rsidR="005C4405" w:rsidRPr="006138F1" w:rsidRDefault="005C4405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E71D7" w:rsidRPr="006138F1" w14:paraId="4568474C" w14:textId="77777777" w:rsidTr="00AE71D7">
        <w:trPr>
          <w:trHeight w:val="247"/>
        </w:trPr>
        <w:tc>
          <w:tcPr>
            <w:tcW w:w="993" w:type="dxa"/>
            <w:noWrap/>
          </w:tcPr>
          <w:p w14:paraId="23299FA8" w14:textId="77777777" w:rsidR="00AE71D7" w:rsidRPr="006138F1" w:rsidRDefault="00AE71D7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DEB724" w14:textId="3A49066A" w:rsidR="00AE71D7" w:rsidRPr="006138F1" w:rsidRDefault="00AE71D7" w:rsidP="00AE7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48011190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finansiāla atbalsta piešķiršanu. K.Š.</w:t>
            </w:r>
            <w:bookmarkEnd w:id="6"/>
          </w:p>
        </w:tc>
        <w:tc>
          <w:tcPr>
            <w:tcW w:w="1985" w:type="dxa"/>
            <w:noWrap/>
          </w:tcPr>
          <w:p w14:paraId="1124A205" w14:textId="02B3F2D2" w:rsidR="00AE71D7" w:rsidRPr="006138F1" w:rsidRDefault="00AE71D7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E71D7" w:rsidRPr="006138F1" w14:paraId="296918E9" w14:textId="77777777" w:rsidTr="00AE71D7">
        <w:trPr>
          <w:trHeight w:val="247"/>
        </w:trPr>
        <w:tc>
          <w:tcPr>
            <w:tcW w:w="993" w:type="dxa"/>
            <w:noWrap/>
          </w:tcPr>
          <w:p w14:paraId="509D9D57" w14:textId="77777777" w:rsidR="00AE71D7" w:rsidRPr="006138F1" w:rsidRDefault="00AE71D7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9A9E69A" w14:textId="7F1AF735" w:rsidR="00AE71D7" w:rsidRPr="006138F1" w:rsidRDefault="00AE71D7" w:rsidP="00AE7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148011202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finansiāla atbalsta piešķiršanu. A.N.</w:t>
            </w:r>
            <w:bookmarkEnd w:id="7"/>
          </w:p>
        </w:tc>
        <w:tc>
          <w:tcPr>
            <w:tcW w:w="1985" w:type="dxa"/>
            <w:noWrap/>
          </w:tcPr>
          <w:p w14:paraId="16006D2D" w14:textId="01F8B1C8" w:rsidR="00AE71D7" w:rsidRPr="006138F1" w:rsidRDefault="00AE71D7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E71D7" w:rsidRPr="006138F1" w14:paraId="25459569" w14:textId="77777777" w:rsidTr="009E0C16">
        <w:trPr>
          <w:trHeight w:val="489"/>
        </w:trPr>
        <w:tc>
          <w:tcPr>
            <w:tcW w:w="993" w:type="dxa"/>
            <w:noWrap/>
          </w:tcPr>
          <w:p w14:paraId="6719D72A" w14:textId="77777777" w:rsidR="00AE71D7" w:rsidRPr="006138F1" w:rsidRDefault="00AE71D7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605CF1" w14:textId="6878F26F" w:rsidR="00AE71D7" w:rsidRPr="006138F1" w:rsidRDefault="009E0C16" w:rsidP="00B100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48011219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finansiāla atbalsta piešķiršanu sporta organizācijai Džudo klubs Mārupe</w:t>
            </w:r>
            <w:r w:rsidR="00B10037" w:rsidRPr="006138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End w:id="8"/>
          </w:p>
        </w:tc>
        <w:tc>
          <w:tcPr>
            <w:tcW w:w="1985" w:type="dxa"/>
            <w:noWrap/>
          </w:tcPr>
          <w:p w14:paraId="3CDA7EF7" w14:textId="74292406" w:rsidR="00AE71D7" w:rsidRPr="006138F1" w:rsidRDefault="009E0C16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9E0C16" w:rsidRPr="006138F1" w14:paraId="11BDC712" w14:textId="77777777" w:rsidTr="009E0C16">
        <w:trPr>
          <w:trHeight w:val="600"/>
        </w:trPr>
        <w:tc>
          <w:tcPr>
            <w:tcW w:w="993" w:type="dxa"/>
            <w:noWrap/>
          </w:tcPr>
          <w:p w14:paraId="1B126228" w14:textId="77777777" w:rsidR="009E0C16" w:rsidRPr="006138F1" w:rsidRDefault="009E0C16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DBB2CC1" w14:textId="77777777" w:rsidR="009E0C16" w:rsidRPr="006138F1" w:rsidRDefault="00E71A2F" w:rsidP="002F6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148014096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finansiālu atbalstu Latvijas Slēpošanas federācijas sportistam J. S.</w:t>
            </w:r>
          </w:p>
          <w:bookmarkEnd w:id="9"/>
          <w:p w14:paraId="2B4C4A36" w14:textId="1DC6E2D1" w:rsidR="00E71A2F" w:rsidRPr="006138F1" w:rsidRDefault="00E71A2F" w:rsidP="00E71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8C7BD81" w14:textId="77777777" w:rsidR="009E0C16" w:rsidRPr="006138F1" w:rsidRDefault="009E0C16" w:rsidP="009E0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9E0C16" w:rsidRPr="006138F1" w14:paraId="7060FE8F" w14:textId="77777777" w:rsidTr="006061D6">
        <w:trPr>
          <w:trHeight w:val="812"/>
        </w:trPr>
        <w:tc>
          <w:tcPr>
            <w:tcW w:w="993" w:type="dxa"/>
            <w:noWrap/>
          </w:tcPr>
          <w:p w14:paraId="0E1D05CB" w14:textId="77777777" w:rsidR="009E0C16" w:rsidRPr="006138F1" w:rsidRDefault="009E0C16" w:rsidP="006061D6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A7404D5" w14:textId="77777777" w:rsidR="009E0C16" w:rsidRPr="006138F1" w:rsidRDefault="009E0C16" w:rsidP="00B10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148012579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 xml:space="preserve">Par pašvaldības atbalsta piešķiršanu veselīga dzīvesveida veicināšanai </w:t>
            </w:r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amatieru komandai “Reptiļi”</w:t>
            </w:r>
            <w:r w:rsidRPr="006138F1">
              <w:rPr>
                <w:b/>
                <w:bCs/>
                <w:sz w:val="24"/>
                <w:szCs w:val="24"/>
              </w:rPr>
              <w:t>.</w:t>
            </w:r>
            <w:bookmarkEnd w:id="10"/>
          </w:p>
        </w:tc>
        <w:tc>
          <w:tcPr>
            <w:tcW w:w="1985" w:type="dxa"/>
            <w:noWrap/>
          </w:tcPr>
          <w:p w14:paraId="1FEA08D1" w14:textId="3A8291F2" w:rsidR="009E0C16" w:rsidRPr="006138F1" w:rsidRDefault="009E0C16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E71D7" w:rsidRPr="006138F1" w14:paraId="6C2E954C" w14:textId="77777777" w:rsidTr="00AE71D7">
        <w:trPr>
          <w:trHeight w:val="172"/>
        </w:trPr>
        <w:tc>
          <w:tcPr>
            <w:tcW w:w="993" w:type="dxa"/>
            <w:noWrap/>
          </w:tcPr>
          <w:p w14:paraId="1C6F3355" w14:textId="77777777" w:rsidR="00AE71D7" w:rsidRPr="006138F1" w:rsidRDefault="00AE71D7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11110D4" w14:textId="618F9A75" w:rsidR="00AE71D7" w:rsidRPr="006138F1" w:rsidRDefault="009D5FF7" w:rsidP="00B100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_Hlk148012594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atbalstu veselīga dzīvesveida veicināšanai amatieru komandai "BK Čiekurs".</w:t>
            </w:r>
            <w:bookmarkEnd w:id="11"/>
          </w:p>
        </w:tc>
        <w:tc>
          <w:tcPr>
            <w:tcW w:w="1985" w:type="dxa"/>
            <w:noWrap/>
          </w:tcPr>
          <w:p w14:paraId="36BF83C3" w14:textId="56180610" w:rsidR="00AE71D7" w:rsidRPr="006138F1" w:rsidRDefault="00EA2DB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E71D7" w:rsidRPr="006138F1" w14:paraId="2D639C25" w14:textId="77777777" w:rsidTr="00AE71D7">
        <w:trPr>
          <w:trHeight w:val="247"/>
        </w:trPr>
        <w:tc>
          <w:tcPr>
            <w:tcW w:w="993" w:type="dxa"/>
            <w:noWrap/>
          </w:tcPr>
          <w:p w14:paraId="0631486A" w14:textId="77777777" w:rsidR="00AE71D7" w:rsidRPr="006138F1" w:rsidRDefault="00AE71D7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BB3C5ED" w14:textId="7ECDE972" w:rsidR="00AE71D7" w:rsidRPr="006138F1" w:rsidRDefault="009D5FF7" w:rsidP="00B100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_Hlk148012609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atbalstu veselīga dzīvesveida veicināšanai amatieru komandai "VK Jaunmārupe".</w:t>
            </w:r>
            <w:bookmarkEnd w:id="12"/>
          </w:p>
        </w:tc>
        <w:tc>
          <w:tcPr>
            <w:tcW w:w="1985" w:type="dxa"/>
            <w:noWrap/>
          </w:tcPr>
          <w:p w14:paraId="2ABCF083" w14:textId="34DF15EF" w:rsidR="00AE71D7" w:rsidRPr="006138F1" w:rsidRDefault="00EA2DB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E71D7" w:rsidRPr="006138F1" w14:paraId="598C22DB" w14:textId="77777777" w:rsidTr="00AE71D7">
        <w:trPr>
          <w:trHeight w:val="255"/>
        </w:trPr>
        <w:tc>
          <w:tcPr>
            <w:tcW w:w="993" w:type="dxa"/>
            <w:noWrap/>
          </w:tcPr>
          <w:p w14:paraId="7540E639" w14:textId="77777777" w:rsidR="00AE71D7" w:rsidRPr="006138F1" w:rsidRDefault="00AE71D7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B0566F" w14:textId="77777777" w:rsidR="00AE71D7" w:rsidRPr="006138F1" w:rsidRDefault="00DB7DE0" w:rsidP="00EA2D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148012628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 xml:space="preserve">Par pašvaldības atbalsta piešķiršanu veselīga dzīvesveida veicināšanai  </w:t>
            </w:r>
            <w:bookmarkStart w:id="14" w:name="_Hlk147309138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fizisku personu apvienība</w:t>
            </w:r>
            <w:bookmarkEnd w:id="14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 xml:space="preserve">s pārstāvja </w:t>
            </w:r>
            <w:bookmarkStart w:id="15" w:name="_Hlk147309157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S. V</w:t>
            </w:r>
            <w:bookmarkEnd w:id="15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bookmarkEnd w:id="13"/>
          <w:p w14:paraId="55CD20ED" w14:textId="20B75223" w:rsidR="00EA2DB8" w:rsidRPr="006138F1" w:rsidRDefault="00EA2DB8" w:rsidP="00EA2D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397506A1" w14:textId="440CAEF3" w:rsidR="00AE71D7" w:rsidRPr="006138F1" w:rsidRDefault="00EA2DB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E71D7" w:rsidRPr="006138F1" w14:paraId="091604D1" w14:textId="77777777" w:rsidTr="00473C61">
        <w:trPr>
          <w:trHeight w:val="388"/>
        </w:trPr>
        <w:tc>
          <w:tcPr>
            <w:tcW w:w="993" w:type="dxa"/>
            <w:noWrap/>
          </w:tcPr>
          <w:p w14:paraId="74B07ABE" w14:textId="77777777" w:rsidR="00AE71D7" w:rsidRPr="006138F1" w:rsidRDefault="00AE71D7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FD237D" w14:textId="6554A6C5" w:rsidR="00DB7DE0" w:rsidRPr="006138F1" w:rsidRDefault="00DB7DE0" w:rsidP="00DB7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6" w:name="_Hlk148012641"/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Par atbalstu veselīga dzīvesveida veicināšanai fizisku personu apvienības pārstāvja Č. G.</w:t>
            </w:r>
          </w:p>
          <w:bookmarkEnd w:id="16"/>
          <w:p w14:paraId="3161CA2E" w14:textId="77777777" w:rsidR="00AE71D7" w:rsidRPr="006138F1" w:rsidRDefault="00AE71D7" w:rsidP="005C440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0F9603A2" w14:textId="08536A2F" w:rsidR="00AE71D7" w:rsidRPr="006138F1" w:rsidRDefault="00EA2DB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C4405" w:rsidRPr="006138F1" w14:paraId="1D356789" w14:textId="77777777" w:rsidTr="00473C61">
        <w:trPr>
          <w:trHeight w:val="615"/>
        </w:trPr>
        <w:tc>
          <w:tcPr>
            <w:tcW w:w="993" w:type="dxa"/>
            <w:noWrap/>
          </w:tcPr>
          <w:p w14:paraId="34EEC46A" w14:textId="77777777" w:rsidR="005C4405" w:rsidRPr="006138F1" w:rsidRDefault="005C4405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FB605B6" w14:textId="77777777" w:rsidR="005C4405" w:rsidRPr="006138F1" w:rsidRDefault="007267BB" w:rsidP="005C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" w:name="_Hlk148012651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atbalstu veselīga dzīvesveida veicināšanai amatieru komandai "Mārupe".</w:t>
            </w:r>
          </w:p>
          <w:bookmarkEnd w:id="17"/>
          <w:p w14:paraId="48F7CB04" w14:textId="725C4308" w:rsidR="007267BB" w:rsidRPr="006138F1" w:rsidRDefault="007267BB" w:rsidP="005C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653429D3" w14:textId="4037B72C" w:rsidR="005C4405" w:rsidRPr="006138F1" w:rsidRDefault="00EA2DB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C4405" w:rsidRPr="006138F1" w14:paraId="0797101F" w14:textId="77777777" w:rsidTr="00473C61">
        <w:trPr>
          <w:trHeight w:val="503"/>
        </w:trPr>
        <w:tc>
          <w:tcPr>
            <w:tcW w:w="993" w:type="dxa"/>
            <w:noWrap/>
          </w:tcPr>
          <w:p w14:paraId="24D1AB1E" w14:textId="77777777" w:rsidR="005C4405" w:rsidRPr="006138F1" w:rsidRDefault="005C4405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A45FB01" w14:textId="25CC3096" w:rsidR="00EA2DB8" w:rsidRPr="006138F1" w:rsidRDefault="00EA2DB8" w:rsidP="00EA2D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" w:name="_Hlk148012674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pašvaldības atbalsta piešķiršanu veselīga dzīvesveida veicināšanai fizisku personu apvienības pārstāvja A. R.</w:t>
            </w:r>
          </w:p>
          <w:bookmarkEnd w:id="18"/>
          <w:p w14:paraId="4A0E7A3B" w14:textId="77777777" w:rsidR="005C4405" w:rsidRPr="006138F1" w:rsidRDefault="005C4405" w:rsidP="005C44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8741003" w14:textId="59C314D5" w:rsidR="005C4405" w:rsidRPr="006138F1" w:rsidRDefault="00EA2DB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C4405" w:rsidRPr="006138F1" w14:paraId="16A6D2FB" w14:textId="77777777" w:rsidTr="0007776F">
        <w:trPr>
          <w:trHeight w:val="555"/>
        </w:trPr>
        <w:tc>
          <w:tcPr>
            <w:tcW w:w="993" w:type="dxa"/>
            <w:noWrap/>
          </w:tcPr>
          <w:p w14:paraId="49521E3F" w14:textId="4F7062FC" w:rsidR="005C4405" w:rsidRPr="006138F1" w:rsidRDefault="005C4405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4B57C87" w14:textId="77777777" w:rsidR="005C4405" w:rsidRPr="006138F1" w:rsidRDefault="00EA2DB8" w:rsidP="00473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Hlk148012716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atbalstu veselīga dzīvesveida veicināšanai amatieru komandai "Babītes novada iedzīvotāji".</w:t>
            </w:r>
          </w:p>
          <w:bookmarkEnd w:id="19"/>
          <w:p w14:paraId="6E5F3E6F" w14:textId="77C45873" w:rsidR="00EA2DB8" w:rsidRPr="006138F1" w:rsidRDefault="00EA2DB8" w:rsidP="00473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56EB2993" w14:textId="75F85777" w:rsidR="005C4405" w:rsidRPr="006138F1" w:rsidRDefault="00EA2DB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07776F" w:rsidRPr="006138F1" w14:paraId="148794C7" w14:textId="77777777" w:rsidTr="009B1A58">
        <w:trPr>
          <w:trHeight w:val="555"/>
        </w:trPr>
        <w:tc>
          <w:tcPr>
            <w:tcW w:w="993" w:type="dxa"/>
            <w:noWrap/>
          </w:tcPr>
          <w:p w14:paraId="45097283" w14:textId="77777777" w:rsidR="0007776F" w:rsidRPr="006138F1" w:rsidRDefault="0007776F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06350E3" w14:textId="39A7EAC1" w:rsidR="0007776F" w:rsidRPr="006138F1" w:rsidRDefault="0007776F" w:rsidP="0007776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Hlk148012724"/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Par Mārupes novada pašvaldības Jaunmārupes pamatskolas dalību ERASMUS+ projektā</w:t>
            </w:r>
            <w:r w:rsidR="007E79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bookmarkEnd w:id="20"/>
          <w:p w14:paraId="167AE92E" w14:textId="77777777" w:rsidR="0007776F" w:rsidRPr="006138F1" w:rsidRDefault="0007776F" w:rsidP="00473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0450382C" w14:textId="0284A487" w:rsidR="0007776F" w:rsidRPr="006138F1" w:rsidRDefault="0007776F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9B1A58" w:rsidRPr="009D5FF7" w14:paraId="2A4741F3" w14:textId="77777777" w:rsidTr="0096491C">
        <w:trPr>
          <w:trHeight w:val="699"/>
        </w:trPr>
        <w:tc>
          <w:tcPr>
            <w:tcW w:w="993" w:type="dxa"/>
            <w:noWrap/>
          </w:tcPr>
          <w:p w14:paraId="19FE7675" w14:textId="77777777" w:rsidR="009B1A58" w:rsidRPr="006138F1" w:rsidRDefault="009B1A58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73CE348" w14:textId="77777777" w:rsidR="009B1A58" w:rsidRDefault="009B1A58" w:rsidP="00473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38F1">
              <w:rPr>
                <w:rFonts w:ascii="Times New Roman" w:hAnsi="Times New Roman"/>
                <w:b/>
                <w:sz w:val="24"/>
                <w:szCs w:val="24"/>
              </w:rPr>
              <w:t>Konkursa “Mārupes novada sporta laureāts 2023” bērni un jaunieši nolikums.</w:t>
            </w:r>
          </w:p>
          <w:p w14:paraId="521319FB" w14:textId="383381C2" w:rsidR="009B1A58" w:rsidRPr="006138F1" w:rsidRDefault="009B1A58" w:rsidP="00473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41D883DB" w14:textId="26261BA8" w:rsidR="009B1A58" w:rsidRDefault="009B1A58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F1">
              <w:rPr>
                <w:rFonts w:ascii="Times New Roman" w:hAnsi="Times New Roman"/>
                <w:sz w:val="24"/>
                <w:szCs w:val="24"/>
              </w:rPr>
              <w:t>Viktorija Mogiļeviča</w:t>
            </w:r>
          </w:p>
        </w:tc>
      </w:tr>
      <w:tr w:rsidR="0096491C" w:rsidRPr="009D5FF7" w14:paraId="1395172C" w14:textId="77777777" w:rsidTr="007E7998">
        <w:trPr>
          <w:trHeight w:val="1361"/>
        </w:trPr>
        <w:tc>
          <w:tcPr>
            <w:tcW w:w="993" w:type="dxa"/>
            <w:noWrap/>
          </w:tcPr>
          <w:p w14:paraId="04E51E43" w14:textId="77777777" w:rsidR="0096491C" w:rsidRPr="006138F1" w:rsidRDefault="0096491C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4C6B57F" w14:textId="0D036C77" w:rsidR="0096491C" w:rsidRPr="006138F1" w:rsidRDefault="00225345" w:rsidP="00473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345">
              <w:rPr>
                <w:rFonts w:ascii="Times New Roman" w:hAnsi="Times New Roman"/>
                <w:b/>
                <w:sz w:val="24"/>
                <w:szCs w:val="24"/>
              </w:rPr>
              <w:t>Par nolikuma “Par apbalvojumu piešķiršanu Mārupes novada pašvaldības kultūras un izglītības iestāžu amatiermākslas kolektīviem par dalību un gūtiem sasniegumiem skatēs XXVII Vispārējos latviešu Dziesmu un Deju svētkos” apstiprināšanu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noWrap/>
          </w:tcPr>
          <w:p w14:paraId="362DBC14" w14:textId="5DA2208B" w:rsidR="0096491C" w:rsidRPr="006138F1" w:rsidRDefault="00225345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Arta Vigule</w:t>
            </w:r>
          </w:p>
        </w:tc>
      </w:tr>
      <w:tr w:rsidR="005E3AB3" w:rsidRPr="009D5FF7" w14:paraId="73B4A3FF" w14:textId="77777777" w:rsidTr="00315145">
        <w:trPr>
          <w:trHeight w:val="495"/>
        </w:trPr>
        <w:tc>
          <w:tcPr>
            <w:tcW w:w="993" w:type="dxa"/>
            <w:noWrap/>
          </w:tcPr>
          <w:p w14:paraId="1AA2CD96" w14:textId="77777777" w:rsidR="005E3AB3" w:rsidRPr="006138F1" w:rsidRDefault="005E3AB3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D835CCF" w14:textId="77777777" w:rsidR="00315145" w:rsidRDefault="00403663" w:rsidP="0096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663">
              <w:rPr>
                <w:rFonts w:ascii="Times New Roman" w:hAnsi="Times New Roman"/>
                <w:b/>
                <w:sz w:val="24"/>
                <w:szCs w:val="24"/>
              </w:rPr>
              <w:t>Par Mārupes novada Skultes sākumskolas nolikuma apstiprināšanu</w:t>
            </w:r>
            <w:r w:rsidR="00947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2B5A551" w14:textId="31AFFB55" w:rsidR="00315145" w:rsidRPr="0096491C" w:rsidRDefault="00315145" w:rsidP="0096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3D940C9C" w14:textId="20924205" w:rsidR="005E3AB3" w:rsidRDefault="00403663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</w:tc>
      </w:tr>
      <w:tr w:rsidR="00315145" w:rsidRPr="009D5FF7" w14:paraId="71A78B17" w14:textId="77777777" w:rsidTr="003D2A3C">
        <w:trPr>
          <w:trHeight w:val="1755"/>
        </w:trPr>
        <w:tc>
          <w:tcPr>
            <w:tcW w:w="993" w:type="dxa"/>
            <w:noWrap/>
          </w:tcPr>
          <w:p w14:paraId="7D71E406" w14:textId="77777777" w:rsidR="00315145" w:rsidRPr="00315145" w:rsidRDefault="00315145" w:rsidP="00315145">
            <w:pPr>
              <w:pStyle w:val="Sarakstarindkop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8F63DAB" w14:textId="5B6D0B8F" w:rsidR="00315145" w:rsidRDefault="00315145" w:rsidP="00315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 </w:t>
            </w:r>
            <w:r w:rsidRPr="00315145">
              <w:rPr>
                <w:rFonts w:ascii="Times New Roman" w:hAnsi="Times New Roman"/>
                <w:b/>
                <w:bCs/>
                <w:sz w:val="24"/>
                <w:szCs w:val="24"/>
              </w:rPr>
              <w:t>Mārupes pašvaldības dalīb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3151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Eiropas Savienības kohēzijas politikas programmas 2021.-2027. gadam 4.3.6. specifiskā atbalsta mērķa “Veicināt nabadzības vai sociālās atstumtības riskam pakļauto cilvēku, tostarp vistrūcīgāko un bērnu, sociālo integrāciju” 4.3.6.6. pasākumu “Bērnu pieskatīšanas pakalpojumi" programmā.</w:t>
            </w:r>
          </w:p>
          <w:p w14:paraId="1545B3F1" w14:textId="77777777" w:rsidR="00315145" w:rsidRPr="00315145" w:rsidRDefault="00315145" w:rsidP="00315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E14DE79" w14:textId="49C14459" w:rsidR="00315145" w:rsidRDefault="00315145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Evija Papule/ Liene Šmite</w:t>
            </w:r>
          </w:p>
        </w:tc>
      </w:tr>
      <w:tr w:rsidR="003D2A3C" w:rsidRPr="009D5FF7" w14:paraId="010412F7" w14:textId="77777777" w:rsidTr="00403663">
        <w:trPr>
          <w:trHeight w:val="714"/>
        </w:trPr>
        <w:tc>
          <w:tcPr>
            <w:tcW w:w="993" w:type="dxa"/>
            <w:noWrap/>
          </w:tcPr>
          <w:p w14:paraId="0D6CA2E8" w14:textId="77777777" w:rsidR="003D2A3C" w:rsidRPr="00315145" w:rsidRDefault="003D2A3C" w:rsidP="003D2A3C">
            <w:pPr>
              <w:pStyle w:val="Sarakstarindkopa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6A83880" w14:textId="77777777" w:rsidR="003D2A3C" w:rsidRPr="00315145" w:rsidRDefault="003D2A3C" w:rsidP="003D2A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1BB2513C" w14:textId="77777777" w:rsidR="003D2A3C" w:rsidRDefault="003D2A3C" w:rsidP="00315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2E3320E" w14:textId="7B2DBA71" w:rsidR="003D2A3C" w:rsidRDefault="003D2A3C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F8B436" w14:textId="77777777" w:rsidR="005C4405" w:rsidRPr="00BE368B" w:rsidRDefault="005C4405" w:rsidP="005C4405">
      <w:pPr>
        <w:rPr>
          <w:sz w:val="24"/>
          <w:szCs w:val="24"/>
        </w:rPr>
      </w:pPr>
    </w:p>
    <w:p w14:paraId="407E5FC1" w14:textId="77777777" w:rsidR="00205BFE" w:rsidRDefault="00205BFE"/>
    <w:sectPr w:rsidR="00205BFE" w:rsidSect="00B10037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69C0"/>
    <w:multiLevelType w:val="hybridMultilevel"/>
    <w:tmpl w:val="DAA6D4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9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05"/>
    <w:rsid w:val="0007776F"/>
    <w:rsid w:val="00205BFE"/>
    <w:rsid w:val="00225345"/>
    <w:rsid w:val="002F6E01"/>
    <w:rsid w:val="00315145"/>
    <w:rsid w:val="00341730"/>
    <w:rsid w:val="003A4E89"/>
    <w:rsid w:val="003D2A3C"/>
    <w:rsid w:val="00403663"/>
    <w:rsid w:val="005C4405"/>
    <w:rsid w:val="005C4AE6"/>
    <w:rsid w:val="005E3AB3"/>
    <w:rsid w:val="006061D6"/>
    <w:rsid w:val="006138F1"/>
    <w:rsid w:val="007267BB"/>
    <w:rsid w:val="007E7998"/>
    <w:rsid w:val="00931386"/>
    <w:rsid w:val="00947B4B"/>
    <w:rsid w:val="0096491C"/>
    <w:rsid w:val="009B1A58"/>
    <w:rsid w:val="009D5FF7"/>
    <w:rsid w:val="009E0C16"/>
    <w:rsid w:val="00A15892"/>
    <w:rsid w:val="00A80737"/>
    <w:rsid w:val="00AE71D7"/>
    <w:rsid w:val="00B10037"/>
    <w:rsid w:val="00B85258"/>
    <w:rsid w:val="00DB7DE0"/>
    <w:rsid w:val="00DE7BDE"/>
    <w:rsid w:val="00E71A2F"/>
    <w:rsid w:val="00EA2DB8"/>
    <w:rsid w:val="00E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29DD"/>
  <w15:chartTrackingRefBased/>
  <w15:docId w15:val="{2497F234-7794-4903-BA5C-42780976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4405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E7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C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5C4405"/>
    <w:pPr>
      <w:spacing w:after="0" w:line="240" w:lineRule="auto"/>
      <w:ind w:left="720"/>
    </w:p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rsid w:val="005C4405"/>
    <w:rPr>
      <w:rFonts w:ascii="Calibri" w:eastAsia="Calibri" w:hAnsi="Calibri" w:cs="Times New Roman"/>
    </w:rPr>
  </w:style>
  <w:style w:type="character" w:customStyle="1" w:styleId="SdesChar">
    <w:name w:val="Sēdes Char"/>
    <w:basedOn w:val="Noklusjumarindkopasfonts"/>
    <w:link w:val="Sdes"/>
    <w:qFormat/>
    <w:locked/>
    <w:rsid w:val="00DE7BD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Sdes">
    <w:name w:val="Sēdes"/>
    <w:basedOn w:val="Virsraksts1"/>
    <w:link w:val="SdesChar"/>
    <w:qFormat/>
    <w:rsid w:val="00DE7BDE"/>
    <w:pPr>
      <w:pBdr>
        <w:bottom w:val="single" w:sz="4" w:space="1" w:color="auto"/>
      </w:pBdr>
      <w:spacing w:before="12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E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20</cp:revision>
  <cp:lastPrinted>2023-10-16T13:48:00Z</cp:lastPrinted>
  <dcterms:created xsi:type="dcterms:W3CDTF">2023-10-09T09:03:00Z</dcterms:created>
  <dcterms:modified xsi:type="dcterms:W3CDTF">2023-10-16T14:54:00Z</dcterms:modified>
</cp:coreProperties>
</file>