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313" w14:textId="77777777" w:rsidR="004A20E2" w:rsidRPr="004A20E2" w:rsidRDefault="004A20E2" w:rsidP="00C87E22">
      <w:pPr>
        <w:pStyle w:val="Title"/>
        <w:spacing w:before="40" w:after="40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0" w:name="_Hlk32920700"/>
      <w:bookmarkStart w:id="1" w:name="_Hlk32920723"/>
      <w:r w:rsidRPr="004A20E2">
        <w:rPr>
          <w:rFonts w:ascii="Times New Roman" w:hAnsi="Times New Roman"/>
          <w:i/>
          <w:iCs/>
          <w:sz w:val="28"/>
          <w:szCs w:val="28"/>
        </w:rPr>
        <w:t>Mārupes novada</w:t>
      </w:r>
    </w:p>
    <w:p w14:paraId="52A3B617" w14:textId="255C5D0A" w:rsidR="004A20E2" w:rsidRPr="004A20E2" w:rsidRDefault="004A20E2" w:rsidP="00C87E22">
      <w:pPr>
        <w:pStyle w:val="Title"/>
        <w:spacing w:before="40" w:after="40"/>
        <w:jc w:val="right"/>
        <w:rPr>
          <w:rFonts w:ascii="Times New Roman" w:hAnsi="Times New Roman"/>
          <w:i/>
          <w:iCs/>
          <w:sz w:val="28"/>
          <w:szCs w:val="28"/>
        </w:rPr>
      </w:pPr>
      <w:r w:rsidRPr="004A20E2">
        <w:rPr>
          <w:rFonts w:ascii="Times New Roman" w:hAnsi="Times New Roman"/>
          <w:i/>
          <w:iCs/>
          <w:sz w:val="28"/>
          <w:szCs w:val="28"/>
        </w:rPr>
        <w:t>Pašvaldības īpašumu pārvaldei</w:t>
      </w:r>
    </w:p>
    <w:bookmarkEnd w:id="0"/>
    <w:p w14:paraId="5080C7FE" w14:textId="77777777" w:rsidR="00221720" w:rsidRDefault="00221720" w:rsidP="00C87E22">
      <w:pPr>
        <w:spacing w:after="0"/>
        <w:jc w:val="right"/>
        <w:rPr>
          <w:rFonts w:ascii="Times New Roman" w:hAnsi="Times New Roman" w:cs="Times New Roman"/>
          <w:i/>
        </w:rPr>
      </w:pPr>
    </w:p>
    <w:bookmarkEnd w:id="1"/>
    <w:p w14:paraId="778541EC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b/>
        </w:rPr>
      </w:pPr>
      <w:r w:rsidRPr="00221720">
        <w:rPr>
          <w:rFonts w:ascii="Times New Roman" w:hAnsi="Times New Roman" w:cs="Times New Roman"/>
          <w:b/>
        </w:rPr>
        <w:t>IESNIEGUMS</w:t>
      </w:r>
    </w:p>
    <w:p w14:paraId="4E3EF517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</w:t>
      </w:r>
      <w:r w:rsidRPr="00221720">
        <w:rPr>
          <w:rFonts w:ascii="Times New Roman" w:hAnsi="Times New Roman" w:cs="Times New Roman"/>
          <w:i/>
        </w:rPr>
        <w:t>oku ciršanai ārpus meža Mārupes novadā</w:t>
      </w:r>
    </w:p>
    <w:p w14:paraId="604D6505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i/>
        </w:rPr>
      </w:pPr>
    </w:p>
    <w:p w14:paraId="14295FB7" w14:textId="77777777" w:rsidR="00221720" w:rsidRDefault="00221720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Zemes īpašnieks vai tiesiskais valdītājs:</w:t>
      </w:r>
    </w:p>
    <w:p w14:paraId="12499C5E" w14:textId="4CF18BB9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 / Juridiskās personas nosaukums ____________________________</w:t>
      </w:r>
      <w:r w:rsidR="000820A9">
        <w:rPr>
          <w:rFonts w:ascii="Times New Roman" w:hAnsi="Times New Roman" w:cs="Times New Roman"/>
        </w:rPr>
        <w:softHyphen/>
        <w:t>______</w:t>
      </w:r>
      <w:r w:rsidR="001D714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0820A9">
        <w:rPr>
          <w:rFonts w:ascii="Times New Roman" w:hAnsi="Times New Roman" w:cs="Times New Roman"/>
        </w:rPr>
        <w:softHyphen/>
      </w:r>
      <w:r w:rsidR="000820A9">
        <w:rPr>
          <w:rFonts w:ascii="Times New Roman" w:hAnsi="Times New Roman" w:cs="Times New Roman"/>
        </w:rPr>
        <w:softHyphen/>
      </w:r>
    </w:p>
    <w:p w14:paraId="2D006E0F" w14:textId="73EC57CF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048AF9DD" w14:textId="68A1F927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Personas kods / Reģistrācijas Nr._________________________________________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</w:t>
      </w:r>
    </w:p>
    <w:p w14:paraId="62A0408A" w14:textId="698A133E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Kontakttālrunis, e-pasts________________________________________________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38D8E33F" w14:textId="5C990361" w:rsidR="0081498D" w:rsidRDefault="0081498D" w:rsidP="00280507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Īpašuma, kurā paredzēta koku ciršana, adrese</w:t>
      </w:r>
      <w:r w:rsidR="00280507">
        <w:rPr>
          <w:rFonts w:ascii="Times New Roman" w:hAnsi="Times New Roman" w:cs="Times New Roman"/>
        </w:rPr>
        <w:t>, kadastra nr. vai kadastra apzīmējums 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0820A9">
        <w:rPr>
          <w:rFonts w:ascii="Times New Roman" w:hAnsi="Times New Roman" w:cs="Times New Roman"/>
        </w:rPr>
        <w:t>_____</w:t>
      </w:r>
      <w:r w:rsidR="001D714C">
        <w:rPr>
          <w:rFonts w:ascii="Times New Roman" w:hAnsi="Times New Roman" w:cs="Times New Roman"/>
        </w:rPr>
        <w:t>____</w:t>
      </w:r>
      <w:r w:rsidR="00280507">
        <w:rPr>
          <w:rFonts w:ascii="Times New Roman" w:hAnsi="Times New Roman" w:cs="Times New Roman"/>
        </w:rPr>
        <w:t>___</w:t>
      </w:r>
      <w:r w:rsidR="001D714C">
        <w:rPr>
          <w:rFonts w:ascii="Times New Roman" w:hAnsi="Times New Roman" w:cs="Times New Roman"/>
        </w:rPr>
        <w:t>__</w:t>
      </w:r>
    </w:p>
    <w:p w14:paraId="7392BE0D" w14:textId="39EA328C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5F91F494" w14:textId="77777777" w:rsidR="0081498D" w:rsidRPr="00221720" w:rsidRDefault="0081498D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Cērtamie koki:</w:t>
      </w:r>
    </w:p>
    <w:tbl>
      <w:tblPr>
        <w:tblStyle w:val="TableGrid"/>
        <w:tblW w:w="8789" w:type="dxa"/>
        <w:tblInd w:w="-289" w:type="dxa"/>
        <w:tblLook w:val="04A0" w:firstRow="1" w:lastRow="0" w:firstColumn="1" w:lastColumn="0" w:noHBand="0" w:noVBand="1"/>
      </w:tblPr>
      <w:tblGrid>
        <w:gridCol w:w="1401"/>
        <w:gridCol w:w="3306"/>
        <w:gridCol w:w="4082"/>
      </w:tblGrid>
      <w:tr w:rsidR="0081498D" w14:paraId="07D93A38" w14:textId="77777777" w:rsidTr="001D714C">
        <w:tc>
          <w:tcPr>
            <w:tcW w:w="1401" w:type="dxa"/>
          </w:tcPr>
          <w:p w14:paraId="7D60B558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306" w:type="dxa"/>
          </w:tcPr>
          <w:p w14:paraId="0219DA2C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Cērtamā koka suga</w:t>
            </w:r>
          </w:p>
        </w:tc>
        <w:tc>
          <w:tcPr>
            <w:tcW w:w="4082" w:type="dxa"/>
          </w:tcPr>
          <w:p w14:paraId="34D37E5C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Koka stumbra diametrs (cm)</w:t>
            </w:r>
          </w:p>
          <w:p w14:paraId="30A367FE" w14:textId="77777777" w:rsidR="0081498D" w:rsidRDefault="006846E0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1,30m augstumā virs sakņu kakla</w:t>
            </w:r>
          </w:p>
        </w:tc>
      </w:tr>
      <w:tr w:rsidR="0081498D" w14:paraId="189370E8" w14:textId="77777777" w:rsidTr="001D714C">
        <w:tc>
          <w:tcPr>
            <w:tcW w:w="1401" w:type="dxa"/>
          </w:tcPr>
          <w:p w14:paraId="339B19A3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60334AE5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ACD1460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D5E41FC" w14:textId="77777777" w:rsidTr="001D714C">
        <w:tc>
          <w:tcPr>
            <w:tcW w:w="1401" w:type="dxa"/>
          </w:tcPr>
          <w:p w14:paraId="6B5F3970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F2B70A1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08C9C8B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5B7BBC33" w14:textId="77777777" w:rsidTr="001D714C">
        <w:tc>
          <w:tcPr>
            <w:tcW w:w="1401" w:type="dxa"/>
          </w:tcPr>
          <w:p w14:paraId="141630F3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260956F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E519988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01DB77FA" w14:textId="77777777" w:rsidTr="001D714C">
        <w:tc>
          <w:tcPr>
            <w:tcW w:w="1401" w:type="dxa"/>
          </w:tcPr>
          <w:p w14:paraId="34EFE51E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72357BA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8D581A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B9F15B4" w14:textId="77777777" w:rsidTr="001D714C">
        <w:tc>
          <w:tcPr>
            <w:tcW w:w="1401" w:type="dxa"/>
          </w:tcPr>
          <w:p w14:paraId="5B966DE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503776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108D9F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335DB14" w14:textId="77777777" w:rsidTr="001D714C">
        <w:tc>
          <w:tcPr>
            <w:tcW w:w="1401" w:type="dxa"/>
          </w:tcPr>
          <w:p w14:paraId="1110519E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A17C8DB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D8144B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</w:tbl>
    <w:p w14:paraId="54A62B69" w14:textId="1166C4E4" w:rsidR="00C97BC5" w:rsidRDefault="00C97BC5" w:rsidP="00C87E22">
      <w:pPr>
        <w:spacing w:before="240"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Koku ciršanas pamatojums: 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05DC2E18" w14:textId="2D77EA1E" w:rsidR="00C97BC5" w:rsidRDefault="00C97BC5" w:rsidP="001D714C">
      <w:pPr>
        <w:ind w:left="-284"/>
        <w:rPr>
          <w:rFonts w:ascii="Times New Roman" w:hAnsi="Times New Roman" w:cs="Times New Roman"/>
          <w:sz w:val="36"/>
          <w:szCs w:val="36"/>
        </w:rPr>
      </w:pPr>
      <w:r w:rsidRPr="00037BBE">
        <w:rPr>
          <w:rFonts w:ascii="Times New Roman" w:hAnsi="Times New Roman" w:cs="Times New Roman"/>
          <w:sz w:val="36"/>
          <w:szCs w:val="36"/>
        </w:rPr>
        <w:t>___________________________________________</w:t>
      </w:r>
      <w:r w:rsidR="000820A9">
        <w:rPr>
          <w:rFonts w:ascii="Times New Roman" w:hAnsi="Times New Roman" w:cs="Times New Roman"/>
          <w:sz w:val="36"/>
          <w:szCs w:val="36"/>
        </w:rPr>
        <w:t>_</w:t>
      </w:r>
      <w:r w:rsidRPr="00037BBE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</w:t>
      </w:r>
      <w:r w:rsidR="000820A9">
        <w:rPr>
          <w:rFonts w:ascii="Times New Roman" w:hAnsi="Times New Roman" w:cs="Times New Roman"/>
          <w:sz w:val="36"/>
          <w:szCs w:val="36"/>
        </w:rPr>
        <w:t>___________</w:t>
      </w:r>
      <w:r w:rsidR="001D714C">
        <w:rPr>
          <w:rFonts w:ascii="Times New Roman" w:hAnsi="Times New Roman" w:cs="Times New Roman"/>
          <w:sz w:val="36"/>
          <w:szCs w:val="36"/>
        </w:rPr>
        <w:t>_______________</w:t>
      </w:r>
    </w:p>
    <w:p w14:paraId="6AE1051D" w14:textId="77777777" w:rsidR="00037BBE" w:rsidRDefault="00037BBE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Pievienotie dokumenti (atzīmēt vajadzīgo):</w:t>
      </w:r>
    </w:p>
    <w:p w14:paraId="558E24CB" w14:textId="77777777" w:rsidR="00037BBE" w:rsidRP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bdr w:val="single" w:sz="4" w:space="0" w:color="auto"/>
        </w:rPr>
        <w:t xml:space="preserve">  </w:t>
      </w:r>
      <w:r w:rsidRPr="000820A9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37BBE" w:rsidRPr="000820A9">
        <w:rPr>
          <w:rFonts w:ascii="Times New Roman" w:hAnsi="Times New Roman" w:cs="Times New Roman"/>
        </w:rPr>
        <w:t>Zemes gabala robežplāna kopija ar iezīmētiem cērtamajiem kokiem;</w:t>
      </w:r>
    </w:p>
    <w:p w14:paraId="492651F1" w14:textId="24B5C80B" w:rsidR="00037BBE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 w:rsidR="00037BBE" w:rsidRPr="000820A9">
        <w:rPr>
          <w:rFonts w:ascii="Times New Roman" w:hAnsi="Times New Roman" w:cs="Times New Roman"/>
        </w:rPr>
        <w:t>Daudzdzīvokļu dzīvojamās mājas dzīvokļu īpašnieku kopības lēmums par koku ciršanu</w:t>
      </w:r>
      <w:r>
        <w:rPr>
          <w:rFonts w:ascii="Times New Roman" w:hAnsi="Times New Roman" w:cs="Times New Roman"/>
        </w:rPr>
        <w:t>;</w:t>
      </w:r>
    </w:p>
    <w:p w14:paraId="141817AE" w14:textId="77777777" w:rsidR="00280507" w:rsidRDefault="00280507" w:rsidP="00280507">
      <w:pPr>
        <w:spacing w:after="0"/>
        <w:ind w:left="-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Valsts institūciju saskaņojums, ja koki atrodas īpaši aizsargājamās dabas teritorijās, kultūras pieminekļu aizņemtās platībās un to aizsargjoslās;</w:t>
      </w:r>
    </w:p>
    <w:p w14:paraId="7B5119F7" w14:textId="77777777" w:rsidR="00280507" w:rsidRDefault="00280507" w:rsidP="00280507">
      <w:pPr>
        <w:spacing w:after="0"/>
        <w:ind w:left="851" w:hanging="1135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Pilnvaras kopija (ja koka ciršanu pieprasa pilnvarotā persona)</w:t>
      </w:r>
    </w:p>
    <w:p w14:paraId="5E226E5B" w14:textId="1A359169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482436D9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3058FC86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202__.gada “___”.__________________</w:t>
      </w:r>
    </w:p>
    <w:p w14:paraId="60DC646A" w14:textId="77777777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02051825" w14:textId="77777777" w:rsidR="000820A9" w:rsidRDefault="000820A9" w:rsidP="00C87E22">
      <w:pPr>
        <w:spacing w:after="0"/>
        <w:ind w:firstLine="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___________________________/________________________</w:t>
      </w:r>
    </w:p>
    <w:p w14:paraId="187BEA8F" w14:textId="77777777" w:rsidR="000820A9" w:rsidRPr="000820A9" w:rsidRDefault="000820A9" w:rsidP="00C87E22">
      <w:pPr>
        <w:spacing w:after="0"/>
        <w:ind w:firstLine="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paraksta atšifrējums</w:t>
      </w:r>
    </w:p>
    <w:sectPr w:rsidR="000820A9" w:rsidRPr="000820A9" w:rsidSect="00280507">
      <w:type w:val="continuous"/>
      <w:pgSz w:w="11906" w:h="16838" w:code="9"/>
      <w:pgMar w:top="1440" w:right="1558" w:bottom="1440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BABF" w14:textId="77777777" w:rsidR="007A6595" w:rsidRDefault="007A6595" w:rsidP="00A679BC">
      <w:pPr>
        <w:spacing w:after="0" w:line="240" w:lineRule="auto"/>
      </w:pPr>
      <w:r>
        <w:separator/>
      </w:r>
    </w:p>
  </w:endnote>
  <w:endnote w:type="continuationSeparator" w:id="0">
    <w:p w14:paraId="58E466BA" w14:textId="77777777" w:rsidR="007A6595" w:rsidRDefault="007A6595" w:rsidP="00A6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52C8" w14:textId="77777777" w:rsidR="007A6595" w:rsidRDefault="007A6595" w:rsidP="00A679BC">
      <w:pPr>
        <w:spacing w:after="0" w:line="240" w:lineRule="auto"/>
      </w:pPr>
      <w:r>
        <w:separator/>
      </w:r>
    </w:p>
  </w:footnote>
  <w:footnote w:type="continuationSeparator" w:id="0">
    <w:p w14:paraId="69D9DEE5" w14:textId="77777777" w:rsidR="007A6595" w:rsidRDefault="007A6595" w:rsidP="00A67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64"/>
    <w:rsid w:val="00037BBE"/>
    <w:rsid w:val="000820A9"/>
    <w:rsid w:val="00145A0C"/>
    <w:rsid w:val="001C3207"/>
    <w:rsid w:val="001D714C"/>
    <w:rsid w:val="00221720"/>
    <w:rsid w:val="00280507"/>
    <w:rsid w:val="004A20E2"/>
    <w:rsid w:val="004D00C9"/>
    <w:rsid w:val="006646E1"/>
    <w:rsid w:val="006846E0"/>
    <w:rsid w:val="007A018B"/>
    <w:rsid w:val="007A6595"/>
    <w:rsid w:val="0081498D"/>
    <w:rsid w:val="00897A1C"/>
    <w:rsid w:val="009A249E"/>
    <w:rsid w:val="009B6B80"/>
    <w:rsid w:val="00A679BC"/>
    <w:rsid w:val="00B01964"/>
    <w:rsid w:val="00C87E22"/>
    <w:rsid w:val="00C97BC5"/>
    <w:rsid w:val="00D1667C"/>
    <w:rsid w:val="00E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C548D"/>
  <w15:chartTrackingRefBased/>
  <w15:docId w15:val="{A32F66CE-19CF-4AE6-A3FE-D64436B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BC"/>
  </w:style>
  <w:style w:type="paragraph" w:styleId="Footer">
    <w:name w:val="footer"/>
    <w:basedOn w:val="Normal"/>
    <w:link w:val="FooterChar"/>
    <w:uiPriority w:val="99"/>
    <w:unhideWhenUsed/>
    <w:rsid w:val="00A67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BC"/>
  </w:style>
  <w:style w:type="character" w:styleId="CommentReference">
    <w:name w:val="annotation reference"/>
    <w:basedOn w:val="DefaultParagraphFont"/>
    <w:uiPriority w:val="99"/>
    <w:semiHidden/>
    <w:unhideWhenUsed/>
    <w:rsid w:val="0081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A20E2"/>
    <w:pPr>
      <w:spacing w:after="0" w:line="240" w:lineRule="auto"/>
      <w:jc w:val="center"/>
    </w:pPr>
    <w:rPr>
      <w:rFonts w:ascii="Arial Tilde" w:eastAsia="Times New Roman" w:hAnsi="Arial Tilde" w:cs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4A20E2"/>
    <w:rPr>
      <w:rFonts w:ascii="Arial Tilde" w:eastAsia="Times New Roman" w:hAnsi="Arial Tilde" w:cs="Times New Roman"/>
      <w:b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D25C-8594-452B-8C96-362E55E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Zanete ZS. Salzirne</dc:creator>
  <cp:keywords/>
  <dc:description/>
  <cp:lastModifiedBy>Linda Laupere</cp:lastModifiedBy>
  <cp:revision>5</cp:revision>
  <dcterms:created xsi:type="dcterms:W3CDTF">2021-11-03T08:47:00Z</dcterms:created>
  <dcterms:modified xsi:type="dcterms:W3CDTF">2022-07-12T13:58:00Z</dcterms:modified>
</cp:coreProperties>
</file>